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6F73" w14:textId="77777777" w:rsidR="003E78B0" w:rsidRPr="006D5177" w:rsidRDefault="003E78B0" w:rsidP="001176E6">
      <w:pPr>
        <w:pStyle w:val="ConsTitle"/>
        <w:widowControl/>
        <w:ind w:right="0"/>
        <w:jc w:val="center"/>
        <w:rPr>
          <w:sz w:val="20"/>
          <w:szCs w:val="20"/>
        </w:rPr>
      </w:pPr>
      <w:r w:rsidRPr="006D5177">
        <w:rPr>
          <w:sz w:val="20"/>
          <w:szCs w:val="20"/>
        </w:rPr>
        <w:t xml:space="preserve">                                                                                                     </w:t>
      </w:r>
      <w:r w:rsidR="00273BAC" w:rsidRPr="006D5177">
        <w:rPr>
          <w:sz w:val="20"/>
          <w:szCs w:val="20"/>
        </w:rPr>
        <w:t xml:space="preserve">                   </w:t>
      </w:r>
      <w:r w:rsidR="00571061" w:rsidRPr="006D5177">
        <w:rPr>
          <w:sz w:val="20"/>
          <w:szCs w:val="20"/>
        </w:rPr>
        <w:t xml:space="preserve">  </w:t>
      </w:r>
    </w:p>
    <w:p w14:paraId="7583872F" w14:textId="77777777" w:rsidR="00571061" w:rsidRPr="00782270" w:rsidRDefault="00571061" w:rsidP="00571061">
      <w:pPr>
        <w:pStyle w:val="ConsTitle"/>
        <w:widowControl/>
        <w:ind w:right="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>СОВЕТ НАРОДНЫХ ДЕПУТАТОВ</w:t>
      </w:r>
    </w:p>
    <w:p w14:paraId="51E61261" w14:textId="62404D7F" w:rsidR="00571061" w:rsidRPr="00782270" w:rsidRDefault="00571061" w:rsidP="00571061">
      <w:pPr>
        <w:pStyle w:val="ConsTitle"/>
        <w:widowControl/>
        <w:ind w:right="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КОПЁНКИНСКОЕ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</w:p>
    <w:p w14:paraId="025BFA45" w14:textId="77777777" w:rsidR="00571061" w:rsidRPr="00782270" w:rsidRDefault="00571061" w:rsidP="00571061">
      <w:pPr>
        <w:pStyle w:val="ConsTitle"/>
        <w:widowControl/>
        <w:ind w:right="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 xml:space="preserve"> РОССОШАНСКОГО МУНИЦИПАЛЬНОГО РАЙОНА</w:t>
      </w:r>
    </w:p>
    <w:p w14:paraId="1D9CD32E" w14:textId="77777777" w:rsidR="00571061" w:rsidRPr="00782270" w:rsidRDefault="00571061" w:rsidP="00571061">
      <w:pPr>
        <w:pStyle w:val="ConsTitle"/>
        <w:widowControl/>
        <w:ind w:right="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 xml:space="preserve"> ВОРОНЕЖСКОЙ ОБЛАСТИ</w:t>
      </w:r>
    </w:p>
    <w:p w14:paraId="245E4257" w14:textId="77777777" w:rsidR="00571061" w:rsidRPr="00782270" w:rsidRDefault="00571061" w:rsidP="00571061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14:paraId="4F23B7AE" w14:textId="77777777" w:rsidR="008D722D" w:rsidRPr="00782270" w:rsidRDefault="008D722D" w:rsidP="008D722D">
      <w:pPr>
        <w:pStyle w:val="ConsTitle"/>
        <w:widowControl/>
        <w:ind w:right="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>РЕШЕНИЕ</w:t>
      </w:r>
    </w:p>
    <w:p w14:paraId="284A7145" w14:textId="487A93D9" w:rsidR="00571061" w:rsidRPr="00782270" w:rsidRDefault="006725F2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782270">
        <w:rPr>
          <w:sz w:val="24"/>
          <w:szCs w:val="24"/>
        </w:rPr>
        <w:t>90</w:t>
      </w:r>
      <w:r w:rsidR="00314AD4" w:rsidRPr="00782270">
        <w:rPr>
          <w:sz w:val="24"/>
          <w:szCs w:val="24"/>
        </w:rPr>
        <w:t xml:space="preserve"> </w:t>
      </w:r>
      <w:r w:rsidR="008D722D" w:rsidRPr="00782270">
        <w:rPr>
          <w:sz w:val="24"/>
          <w:szCs w:val="24"/>
        </w:rPr>
        <w:t>сессии</w:t>
      </w:r>
    </w:p>
    <w:p w14:paraId="4AE81C7D" w14:textId="77777777" w:rsidR="00571061" w:rsidRPr="00782270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14:paraId="4599B8A2" w14:textId="628D9A67" w:rsidR="00571061" w:rsidRPr="00782270" w:rsidRDefault="00E47903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782270">
        <w:rPr>
          <w:b w:val="0"/>
          <w:sz w:val="24"/>
          <w:szCs w:val="24"/>
        </w:rPr>
        <w:t>от 17.11.2023</w:t>
      </w:r>
      <w:r w:rsidR="006725F2" w:rsidRPr="00782270">
        <w:rPr>
          <w:b w:val="0"/>
          <w:sz w:val="24"/>
          <w:szCs w:val="24"/>
        </w:rPr>
        <w:t xml:space="preserve"> </w:t>
      </w:r>
      <w:r w:rsidR="000033C0" w:rsidRPr="00782270">
        <w:rPr>
          <w:b w:val="0"/>
          <w:sz w:val="24"/>
          <w:szCs w:val="24"/>
        </w:rPr>
        <w:t xml:space="preserve">года № </w:t>
      </w:r>
      <w:r w:rsidR="006725F2" w:rsidRPr="00782270">
        <w:rPr>
          <w:b w:val="0"/>
          <w:sz w:val="24"/>
          <w:szCs w:val="24"/>
        </w:rPr>
        <w:t>185</w:t>
      </w:r>
    </w:p>
    <w:p w14:paraId="354CF4CC" w14:textId="1BF6DC2A" w:rsidR="00571061" w:rsidRPr="00782270" w:rsidRDefault="00051A5A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782270">
        <w:rPr>
          <w:b w:val="0"/>
          <w:sz w:val="24"/>
          <w:szCs w:val="24"/>
        </w:rPr>
        <w:t>по</w:t>
      </w:r>
      <w:r w:rsidR="00B739D5" w:rsidRPr="00782270">
        <w:rPr>
          <w:b w:val="0"/>
          <w:sz w:val="24"/>
          <w:szCs w:val="24"/>
        </w:rPr>
        <w:t>с</w:t>
      </w:r>
      <w:r w:rsidR="00571061" w:rsidRPr="00782270">
        <w:rPr>
          <w:b w:val="0"/>
          <w:sz w:val="24"/>
          <w:szCs w:val="24"/>
        </w:rPr>
        <w:t>.</w:t>
      </w:r>
      <w:r w:rsidR="00D83C67" w:rsidRPr="00782270">
        <w:rPr>
          <w:b w:val="0"/>
          <w:sz w:val="24"/>
          <w:szCs w:val="24"/>
        </w:rPr>
        <w:t xml:space="preserve"> </w:t>
      </w:r>
      <w:proofErr w:type="spellStart"/>
      <w:r w:rsidRPr="00782270">
        <w:rPr>
          <w:b w:val="0"/>
          <w:sz w:val="24"/>
          <w:szCs w:val="24"/>
        </w:rPr>
        <w:t>Коп</w:t>
      </w:r>
      <w:r w:rsidR="006725F2" w:rsidRPr="00782270">
        <w:rPr>
          <w:b w:val="0"/>
          <w:sz w:val="24"/>
          <w:szCs w:val="24"/>
        </w:rPr>
        <w:t>ё</w:t>
      </w:r>
      <w:r w:rsidRPr="00782270">
        <w:rPr>
          <w:b w:val="0"/>
          <w:sz w:val="24"/>
          <w:szCs w:val="24"/>
        </w:rPr>
        <w:t>нкина</w:t>
      </w:r>
      <w:proofErr w:type="spellEnd"/>
      <w:r w:rsidR="00571061" w:rsidRPr="00782270">
        <w:rPr>
          <w:b w:val="0"/>
          <w:sz w:val="24"/>
          <w:szCs w:val="24"/>
        </w:rPr>
        <w:t xml:space="preserve"> </w:t>
      </w:r>
    </w:p>
    <w:p w14:paraId="6457F6B2" w14:textId="77777777" w:rsidR="00571061" w:rsidRPr="0078227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14:paraId="1D9FFA89" w14:textId="4C809F7A" w:rsidR="00571061" w:rsidRPr="000A7DA6" w:rsidRDefault="00571061" w:rsidP="0058344B">
      <w:pPr>
        <w:pStyle w:val="ConsTitle"/>
        <w:widowControl/>
        <w:tabs>
          <w:tab w:val="left" w:pos="4395"/>
        </w:tabs>
        <w:ind w:right="5103"/>
        <w:jc w:val="both"/>
        <w:rPr>
          <w:bCs w:val="0"/>
          <w:sz w:val="24"/>
          <w:szCs w:val="24"/>
        </w:rPr>
      </w:pPr>
      <w:r w:rsidRPr="000A7DA6">
        <w:rPr>
          <w:bCs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="00F26109" w:rsidRPr="000A7DA6">
        <w:rPr>
          <w:bCs w:val="0"/>
          <w:sz w:val="24"/>
          <w:szCs w:val="24"/>
        </w:rPr>
        <w:t>Копёнкинское</w:t>
      </w:r>
      <w:proofErr w:type="spellEnd"/>
      <w:r w:rsidRPr="000A7DA6">
        <w:rPr>
          <w:bCs w:val="0"/>
          <w:sz w:val="24"/>
          <w:szCs w:val="24"/>
        </w:rPr>
        <w:t xml:space="preserve"> </w:t>
      </w:r>
      <w:r w:rsidR="00F26109" w:rsidRPr="000A7DA6">
        <w:rPr>
          <w:bCs w:val="0"/>
          <w:sz w:val="24"/>
          <w:szCs w:val="24"/>
        </w:rPr>
        <w:t>сельское</w:t>
      </w:r>
      <w:r w:rsidRPr="000A7DA6">
        <w:rPr>
          <w:bCs w:val="0"/>
          <w:sz w:val="24"/>
          <w:szCs w:val="24"/>
        </w:rPr>
        <w:t xml:space="preserve"> </w:t>
      </w:r>
      <w:r w:rsidR="00F26109" w:rsidRPr="000A7DA6">
        <w:rPr>
          <w:bCs w:val="0"/>
          <w:sz w:val="24"/>
          <w:szCs w:val="24"/>
        </w:rPr>
        <w:t>поселение</w:t>
      </w:r>
      <w:r w:rsidRPr="000A7DA6">
        <w:rPr>
          <w:bCs w:val="0"/>
          <w:sz w:val="24"/>
          <w:szCs w:val="24"/>
        </w:rPr>
        <w:t xml:space="preserve"> </w:t>
      </w:r>
      <w:r w:rsidR="00E47903" w:rsidRPr="000A7DA6">
        <w:rPr>
          <w:bCs w:val="0"/>
          <w:sz w:val="24"/>
          <w:szCs w:val="24"/>
        </w:rPr>
        <w:t>от 03.04.2017</w:t>
      </w:r>
      <w:r w:rsidR="00051A5A" w:rsidRPr="000A7DA6">
        <w:rPr>
          <w:bCs w:val="0"/>
          <w:sz w:val="24"/>
          <w:szCs w:val="24"/>
        </w:rPr>
        <w:t xml:space="preserve"> </w:t>
      </w:r>
      <w:r w:rsidRPr="000A7DA6">
        <w:rPr>
          <w:bCs w:val="0"/>
          <w:sz w:val="24"/>
          <w:szCs w:val="24"/>
        </w:rPr>
        <w:t xml:space="preserve">года </w:t>
      </w:r>
      <w:r w:rsidR="00E47903" w:rsidRPr="000A7DA6">
        <w:rPr>
          <w:bCs w:val="0"/>
          <w:sz w:val="24"/>
          <w:szCs w:val="24"/>
        </w:rPr>
        <w:t xml:space="preserve">       </w:t>
      </w:r>
      <w:r w:rsidRPr="000A7DA6">
        <w:rPr>
          <w:bCs w:val="0"/>
          <w:sz w:val="24"/>
          <w:szCs w:val="24"/>
        </w:rPr>
        <w:t>№</w:t>
      </w:r>
      <w:r w:rsidR="00051A5A" w:rsidRPr="000A7DA6">
        <w:rPr>
          <w:bCs w:val="0"/>
          <w:sz w:val="24"/>
          <w:szCs w:val="24"/>
        </w:rPr>
        <w:t xml:space="preserve"> 113</w:t>
      </w:r>
      <w:r w:rsidR="00E47903" w:rsidRPr="000A7DA6">
        <w:rPr>
          <w:bCs w:val="0"/>
          <w:sz w:val="24"/>
          <w:szCs w:val="24"/>
        </w:rPr>
        <w:t xml:space="preserve"> «</w:t>
      </w:r>
      <w:r w:rsidRPr="000A7DA6">
        <w:rPr>
          <w:bCs w:val="0"/>
          <w:sz w:val="24"/>
          <w:szCs w:val="24"/>
        </w:rPr>
        <w:t xml:space="preserve">Об утверждении Реестра муниципального имущества </w:t>
      </w:r>
      <w:proofErr w:type="spellStart"/>
      <w:r w:rsidR="00F26109" w:rsidRPr="000A7DA6">
        <w:rPr>
          <w:bCs w:val="0"/>
          <w:sz w:val="24"/>
          <w:szCs w:val="24"/>
        </w:rPr>
        <w:t>Копёнкинское</w:t>
      </w:r>
      <w:proofErr w:type="spellEnd"/>
      <w:r w:rsidRPr="000A7DA6">
        <w:rPr>
          <w:bCs w:val="0"/>
          <w:sz w:val="24"/>
          <w:szCs w:val="24"/>
        </w:rPr>
        <w:t xml:space="preserve"> </w:t>
      </w:r>
      <w:r w:rsidR="00F26109" w:rsidRPr="000A7DA6">
        <w:rPr>
          <w:bCs w:val="0"/>
          <w:sz w:val="24"/>
          <w:szCs w:val="24"/>
        </w:rPr>
        <w:t>сельское</w:t>
      </w:r>
      <w:r w:rsidRPr="000A7DA6">
        <w:rPr>
          <w:bCs w:val="0"/>
          <w:sz w:val="24"/>
          <w:szCs w:val="24"/>
        </w:rPr>
        <w:t xml:space="preserve"> </w:t>
      </w:r>
      <w:r w:rsidR="00F26109" w:rsidRPr="000A7DA6">
        <w:rPr>
          <w:bCs w:val="0"/>
          <w:sz w:val="24"/>
          <w:szCs w:val="24"/>
        </w:rPr>
        <w:t>поселение</w:t>
      </w:r>
      <w:r w:rsidRPr="000A7DA6">
        <w:rPr>
          <w:bCs w:val="0"/>
          <w:sz w:val="24"/>
          <w:szCs w:val="24"/>
        </w:rPr>
        <w:t>»</w:t>
      </w:r>
    </w:p>
    <w:p w14:paraId="1D5B1484" w14:textId="77777777" w:rsidR="0058344B" w:rsidRPr="000A7DA6" w:rsidRDefault="0058344B" w:rsidP="0058344B">
      <w:pPr>
        <w:pStyle w:val="ConsPlusNormal"/>
        <w:widowControl/>
        <w:ind w:hanging="27"/>
        <w:jc w:val="both"/>
        <w:rPr>
          <w:b/>
          <w:sz w:val="24"/>
          <w:szCs w:val="24"/>
        </w:rPr>
      </w:pPr>
      <w:r w:rsidRPr="000A7DA6">
        <w:rPr>
          <w:b/>
          <w:sz w:val="24"/>
          <w:szCs w:val="24"/>
        </w:rPr>
        <w:t xml:space="preserve">       </w:t>
      </w:r>
      <w:r w:rsidRPr="000A7DA6">
        <w:rPr>
          <w:b/>
          <w:sz w:val="24"/>
          <w:szCs w:val="24"/>
        </w:rPr>
        <w:tab/>
      </w:r>
      <w:r w:rsidRPr="000A7DA6">
        <w:rPr>
          <w:b/>
          <w:sz w:val="24"/>
          <w:szCs w:val="24"/>
        </w:rPr>
        <w:tab/>
      </w:r>
    </w:p>
    <w:p w14:paraId="4A2ECF03" w14:textId="5DE61EDC" w:rsidR="0058344B" w:rsidRPr="00782270" w:rsidRDefault="0058344B" w:rsidP="00A0675C">
      <w:pPr>
        <w:pStyle w:val="ConsPlusNormal"/>
        <w:ind w:firstLine="709"/>
        <w:jc w:val="both"/>
        <w:rPr>
          <w:b/>
          <w:sz w:val="24"/>
          <w:szCs w:val="24"/>
        </w:rPr>
      </w:pPr>
      <w:r w:rsidRPr="00782270">
        <w:rPr>
          <w:sz w:val="24"/>
          <w:szCs w:val="24"/>
        </w:rPr>
        <w:t xml:space="preserve">В соответствии с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имущества», Федеральным законом от 6 октября 2003 г. N 131-ФЗ "Об общих принципах организации местного самоуправления в Российской Федерации", на основании постановления администрации </w:t>
      </w:r>
      <w:proofErr w:type="spellStart"/>
      <w:r w:rsidR="00F26109" w:rsidRPr="00782270">
        <w:rPr>
          <w:sz w:val="24"/>
          <w:szCs w:val="24"/>
        </w:rPr>
        <w:t>Копёнкинское</w:t>
      </w:r>
      <w:proofErr w:type="spellEnd"/>
      <w:r w:rsidR="00B614D6"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="00B614D6"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  <w:r w:rsidR="00B614D6" w:rsidRPr="00782270">
        <w:rPr>
          <w:sz w:val="24"/>
          <w:szCs w:val="24"/>
        </w:rPr>
        <w:t xml:space="preserve"> от </w:t>
      </w:r>
      <w:r w:rsidR="00E47903" w:rsidRPr="00782270">
        <w:rPr>
          <w:sz w:val="24"/>
          <w:szCs w:val="24"/>
        </w:rPr>
        <w:t>17</w:t>
      </w:r>
      <w:r w:rsidR="00B614D6" w:rsidRPr="00782270">
        <w:rPr>
          <w:sz w:val="24"/>
          <w:szCs w:val="24"/>
        </w:rPr>
        <w:t>.</w:t>
      </w:r>
      <w:r w:rsidR="00E47903" w:rsidRPr="00782270">
        <w:rPr>
          <w:sz w:val="24"/>
          <w:szCs w:val="24"/>
        </w:rPr>
        <w:t>11</w:t>
      </w:r>
      <w:r w:rsidR="00B614D6" w:rsidRPr="00782270">
        <w:rPr>
          <w:sz w:val="24"/>
          <w:szCs w:val="24"/>
        </w:rPr>
        <w:t>.202</w:t>
      </w:r>
      <w:r w:rsidR="00E47903" w:rsidRPr="00782270">
        <w:rPr>
          <w:sz w:val="24"/>
          <w:szCs w:val="24"/>
        </w:rPr>
        <w:t>3</w:t>
      </w:r>
      <w:r w:rsidR="00B614D6" w:rsidRPr="00782270">
        <w:rPr>
          <w:sz w:val="24"/>
          <w:szCs w:val="24"/>
        </w:rPr>
        <w:t xml:space="preserve"> года № </w:t>
      </w:r>
      <w:r w:rsidR="00E47903" w:rsidRPr="00782270">
        <w:rPr>
          <w:sz w:val="24"/>
          <w:szCs w:val="24"/>
        </w:rPr>
        <w:t>94</w:t>
      </w:r>
      <w:r w:rsidRPr="00782270">
        <w:rPr>
          <w:sz w:val="24"/>
          <w:szCs w:val="24"/>
        </w:rPr>
        <w:t xml:space="preserve">                      «</w:t>
      </w:r>
      <w:r w:rsidR="00E47903" w:rsidRPr="00782270">
        <w:rPr>
          <w:sz w:val="24"/>
          <w:szCs w:val="24"/>
        </w:rPr>
        <w:t xml:space="preserve">О внесении изменений в реестр муниципального имущества </w:t>
      </w:r>
      <w:proofErr w:type="spellStart"/>
      <w:r w:rsidR="00F26109" w:rsidRPr="00782270">
        <w:rPr>
          <w:sz w:val="24"/>
          <w:szCs w:val="24"/>
        </w:rPr>
        <w:t>Копёнкинское</w:t>
      </w:r>
      <w:proofErr w:type="spellEnd"/>
      <w:r w:rsidR="00E47903"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="00E47903"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  <w:r w:rsidR="00E47903" w:rsidRPr="00782270">
        <w:rPr>
          <w:sz w:val="24"/>
          <w:szCs w:val="24"/>
        </w:rPr>
        <w:t xml:space="preserve"> Россошанского муниципального района Воронежской области</w:t>
      </w:r>
      <w:r w:rsidR="00B614D6" w:rsidRPr="00782270">
        <w:rPr>
          <w:rFonts w:eastAsia="Calibri"/>
          <w:sz w:val="24"/>
          <w:szCs w:val="24"/>
        </w:rPr>
        <w:t>»</w:t>
      </w:r>
      <w:r w:rsidR="00E47903" w:rsidRPr="00782270">
        <w:rPr>
          <w:rFonts w:eastAsia="Calibri"/>
          <w:sz w:val="24"/>
          <w:szCs w:val="24"/>
        </w:rPr>
        <w:t xml:space="preserve">, </w:t>
      </w:r>
      <w:r w:rsidRPr="00782270">
        <w:rPr>
          <w:sz w:val="24"/>
          <w:szCs w:val="24"/>
        </w:rPr>
        <w:t xml:space="preserve">в целях обеспечения единого учета и своевременного оперативного отражения движения всех объектов муниципального имущества  </w:t>
      </w:r>
      <w:proofErr w:type="spellStart"/>
      <w:r w:rsidR="00F26109" w:rsidRPr="00782270">
        <w:rPr>
          <w:sz w:val="24"/>
          <w:szCs w:val="24"/>
        </w:rPr>
        <w:t>Копёнкинское</w:t>
      </w:r>
      <w:proofErr w:type="spellEnd"/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  <w:r w:rsidRPr="00782270">
        <w:rPr>
          <w:sz w:val="24"/>
          <w:szCs w:val="24"/>
        </w:rPr>
        <w:t xml:space="preserve"> Россошанского муниципального района Воронежской области, Совет народных депутатов </w:t>
      </w:r>
      <w:proofErr w:type="spellStart"/>
      <w:r w:rsidR="00F26109" w:rsidRPr="00782270">
        <w:rPr>
          <w:sz w:val="24"/>
          <w:szCs w:val="24"/>
        </w:rPr>
        <w:t>Копёнкинское</w:t>
      </w:r>
      <w:proofErr w:type="spellEnd"/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</w:p>
    <w:p w14:paraId="00C895BD" w14:textId="77777777" w:rsidR="00571061" w:rsidRPr="00782270" w:rsidRDefault="00571061" w:rsidP="0058344B">
      <w:pPr>
        <w:pStyle w:val="ConsPlusNormal"/>
        <w:widowControl/>
        <w:tabs>
          <w:tab w:val="left" w:pos="2496"/>
        </w:tabs>
        <w:ind w:hanging="27"/>
        <w:jc w:val="both"/>
        <w:rPr>
          <w:sz w:val="24"/>
          <w:szCs w:val="24"/>
        </w:rPr>
      </w:pPr>
    </w:p>
    <w:p w14:paraId="2A251980" w14:textId="77777777" w:rsidR="00571061" w:rsidRPr="0078227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782270">
        <w:rPr>
          <w:sz w:val="24"/>
          <w:szCs w:val="24"/>
        </w:rPr>
        <w:t>РЕШИЛ:</w:t>
      </w:r>
    </w:p>
    <w:p w14:paraId="6C5012EC" w14:textId="77777777" w:rsidR="00571061" w:rsidRPr="0078227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14:paraId="162F4C52" w14:textId="3F0DDB09" w:rsidR="00021A0B" w:rsidRPr="00782270" w:rsidRDefault="00571061" w:rsidP="00314AD4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82270">
        <w:rPr>
          <w:rFonts w:ascii="Arial" w:hAnsi="Arial" w:cs="Arial"/>
        </w:rPr>
        <w:t xml:space="preserve">        1. </w:t>
      </w:r>
      <w:r w:rsidR="0058344B" w:rsidRPr="00782270">
        <w:rPr>
          <w:rFonts w:ascii="Arial" w:hAnsi="Arial" w:cs="Arial"/>
        </w:rPr>
        <w:t xml:space="preserve">Внести изменение в решение </w:t>
      </w:r>
      <w:r w:rsidRPr="00782270">
        <w:rPr>
          <w:rFonts w:ascii="Arial" w:hAnsi="Arial" w:cs="Arial"/>
        </w:rPr>
        <w:t xml:space="preserve">Совета народных депутатов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сельское</w:t>
      </w:r>
      <w:r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поселение</w:t>
      </w:r>
      <w:r w:rsidRPr="00782270">
        <w:rPr>
          <w:rFonts w:ascii="Arial" w:hAnsi="Arial" w:cs="Arial"/>
        </w:rPr>
        <w:t xml:space="preserve"> от </w:t>
      </w:r>
      <w:r w:rsidR="0058344B" w:rsidRPr="00782270">
        <w:rPr>
          <w:rFonts w:ascii="Arial" w:hAnsi="Arial" w:cs="Arial"/>
        </w:rPr>
        <w:t>03.04.2017</w:t>
      </w:r>
      <w:r w:rsidR="000033C0" w:rsidRPr="00782270">
        <w:rPr>
          <w:rFonts w:ascii="Arial" w:hAnsi="Arial" w:cs="Arial"/>
        </w:rPr>
        <w:t xml:space="preserve"> </w:t>
      </w:r>
      <w:r w:rsidRPr="00782270">
        <w:rPr>
          <w:rFonts w:ascii="Arial" w:hAnsi="Arial" w:cs="Arial"/>
        </w:rPr>
        <w:t>года №</w:t>
      </w:r>
      <w:r w:rsidR="000033C0" w:rsidRPr="00782270">
        <w:rPr>
          <w:rFonts w:ascii="Arial" w:hAnsi="Arial" w:cs="Arial"/>
        </w:rPr>
        <w:t xml:space="preserve"> </w:t>
      </w:r>
      <w:r w:rsidR="00051A5A" w:rsidRPr="00782270">
        <w:rPr>
          <w:rFonts w:ascii="Arial" w:hAnsi="Arial" w:cs="Arial"/>
        </w:rPr>
        <w:t>113</w:t>
      </w:r>
      <w:r w:rsidRPr="00782270">
        <w:rPr>
          <w:rFonts w:ascii="Arial" w:hAnsi="Arial" w:cs="Arial"/>
        </w:rPr>
        <w:t xml:space="preserve"> «Об утверждении Реестра муниципального имущества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сельское</w:t>
      </w:r>
      <w:r w:rsidR="0058344B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поселение</w:t>
      </w:r>
      <w:proofErr w:type="gramStart"/>
      <w:r w:rsidR="00F26109" w:rsidRPr="00782270">
        <w:rPr>
          <w:rFonts w:ascii="Arial" w:hAnsi="Arial" w:cs="Arial"/>
        </w:rPr>
        <w:t xml:space="preserve">»,  </w:t>
      </w:r>
      <w:r w:rsidR="00021A0B" w:rsidRPr="00782270">
        <w:rPr>
          <w:rFonts w:ascii="Arial" w:hAnsi="Arial" w:cs="Arial"/>
        </w:rPr>
        <w:t xml:space="preserve"> </w:t>
      </w:r>
      <w:proofErr w:type="gramEnd"/>
      <w:r w:rsidR="00021A0B" w:rsidRPr="00782270">
        <w:rPr>
          <w:rFonts w:ascii="Arial" w:hAnsi="Arial" w:cs="Arial"/>
        </w:rPr>
        <w:t xml:space="preserve">                              </w:t>
      </w:r>
      <w:r w:rsidR="00B614D6" w:rsidRPr="00782270">
        <w:rPr>
          <w:rFonts w:ascii="Arial" w:hAnsi="Arial" w:cs="Arial"/>
        </w:rPr>
        <w:t>приложение № 1</w:t>
      </w:r>
      <w:r w:rsidR="00021A0B" w:rsidRPr="00782270">
        <w:rPr>
          <w:rFonts w:ascii="Arial" w:hAnsi="Arial" w:cs="Arial"/>
        </w:rPr>
        <w:t>, № 2 изложить в новой редакции.</w:t>
      </w:r>
    </w:p>
    <w:p w14:paraId="3ECB8EA4" w14:textId="0B947181" w:rsidR="00571061" w:rsidRPr="00782270" w:rsidRDefault="000033C0" w:rsidP="00314AD4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82270">
        <w:rPr>
          <w:rFonts w:ascii="Arial" w:hAnsi="Arial" w:cs="Arial"/>
        </w:rPr>
        <w:tab/>
        <w:t xml:space="preserve">   </w:t>
      </w:r>
      <w:r w:rsidR="00571061" w:rsidRPr="00782270">
        <w:rPr>
          <w:rFonts w:ascii="Arial" w:hAnsi="Arial" w:cs="Arial"/>
        </w:rPr>
        <w:t xml:space="preserve">  2. Опубликовать настоящее решение в «Вестнике муниципальных правовых актов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="00571061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сельское</w:t>
      </w:r>
      <w:r w:rsidR="00571061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поселение</w:t>
      </w:r>
      <w:r w:rsidR="00571061" w:rsidRPr="00782270">
        <w:rPr>
          <w:rFonts w:ascii="Arial" w:hAnsi="Arial" w:cs="Arial"/>
        </w:rPr>
        <w:t xml:space="preserve"> Россошанского муниципального района Воронежской области» и на официальном сайте администрации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="00571061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сельское</w:t>
      </w:r>
      <w:r w:rsidR="00571061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поселение</w:t>
      </w:r>
      <w:r w:rsidR="00571061" w:rsidRPr="00782270">
        <w:rPr>
          <w:rFonts w:ascii="Arial" w:hAnsi="Arial" w:cs="Arial"/>
        </w:rPr>
        <w:t>.</w:t>
      </w:r>
    </w:p>
    <w:p w14:paraId="222C0824" w14:textId="37BADBB0" w:rsidR="00571061" w:rsidRPr="00782270" w:rsidRDefault="00571061" w:rsidP="00314AD4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782270">
        <w:rPr>
          <w:rFonts w:ascii="Arial" w:hAnsi="Arial" w:cs="Arial"/>
        </w:rPr>
        <w:t xml:space="preserve">        3. Контроль за настоящим решением возложить на главу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сельское</w:t>
      </w:r>
      <w:r w:rsidR="00917165" w:rsidRPr="00782270">
        <w:rPr>
          <w:rFonts w:ascii="Arial" w:hAnsi="Arial" w:cs="Arial"/>
        </w:rPr>
        <w:t xml:space="preserve"> </w:t>
      </w:r>
      <w:r w:rsidR="00F26109" w:rsidRPr="00782270">
        <w:rPr>
          <w:rFonts w:ascii="Arial" w:hAnsi="Arial" w:cs="Arial"/>
        </w:rPr>
        <w:t>поселение</w:t>
      </w:r>
      <w:r w:rsidRPr="00782270">
        <w:rPr>
          <w:rFonts w:ascii="Arial" w:hAnsi="Arial" w:cs="Arial"/>
        </w:rPr>
        <w:t xml:space="preserve">. </w:t>
      </w:r>
    </w:p>
    <w:p w14:paraId="0E410966" w14:textId="77777777" w:rsidR="00571061" w:rsidRPr="00782270" w:rsidRDefault="00571061" w:rsidP="00314AD4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701249FF" w14:textId="77777777" w:rsidR="00314AD4" w:rsidRPr="00782270" w:rsidRDefault="00314AD4" w:rsidP="00571061">
      <w:pPr>
        <w:pStyle w:val="ConsNormal"/>
        <w:widowControl/>
        <w:ind w:right="0" w:firstLine="0"/>
        <w:rPr>
          <w:sz w:val="24"/>
          <w:szCs w:val="24"/>
        </w:rPr>
      </w:pPr>
    </w:p>
    <w:p w14:paraId="08ADA178" w14:textId="77777777" w:rsidR="00314AD4" w:rsidRPr="00782270" w:rsidRDefault="00314AD4" w:rsidP="00571061">
      <w:pPr>
        <w:pStyle w:val="ConsNormal"/>
        <w:widowControl/>
        <w:ind w:right="0" w:firstLine="0"/>
        <w:rPr>
          <w:sz w:val="24"/>
          <w:szCs w:val="24"/>
        </w:rPr>
      </w:pPr>
    </w:p>
    <w:p w14:paraId="08182661" w14:textId="4FD920EB" w:rsidR="00051A5A" w:rsidRPr="00782270" w:rsidRDefault="00571061" w:rsidP="00051A5A">
      <w:pPr>
        <w:pStyle w:val="ConsNormal"/>
        <w:widowControl/>
        <w:ind w:right="0" w:firstLine="0"/>
        <w:rPr>
          <w:sz w:val="24"/>
          <w:szCs w:val="24"/>
        </w:rPr>
      </w:pPr>
      <w:r w:rsidRPr="00782270">
        <w:rPr>
          <w:sz w:val="24"/>
          <w:szCs w:val="24"/>
        </w:rPr>
        <w:t xml:space="preserve">Глава </w:t>
      </w:r>
      <w:proofErr w:type="spellStart"/>
      <w:r w:rsidR="00F26109" w:rsidRPr="00782270">
        <w:rPr>
          <w:sz w:val="24"/>
          <w:szCs w:val="24"/>
        </w:rPr>
        <w:t>Копёнкинское</w:t>
      </w:r>
      <w:proofErr w:type="spellEnd"/>
      <w:r w:rsidRPr="00782270">
        <w:rPr>
          <w:sz w:val="24"/>
          <w:szCs w:val="24"/>
        </w:rPr>
        <w:t xml:space="preserve"> </w:t>
      </w:r>
    </w:p>
    <w:p w14:paraId="21850A0B" w14:textId="64CC9165" w:rsidR="00571061" w:rsidRPr="00782270" w:rsidRDefault="00571061" w:rsidP="00051A5A">
      <w:pPr>
        <w:pStyle w:val="ConsNormal"/>
        <w:widowControl/>
        <w:ind w:right="0" w:firstLine="0"/>
        <w:rPr>
          <w:sz w:val="24"/>
          <w:szCs w:val="24"/>
        </w:rPr>
        <w:sectPr w:rsidR="00571061" w:rsidRPr="00782270" w:rsidSect="00E47903">
          <w:footerReference w:type="default" r:id="rId8"/>
          <w:headerReference w:type="first" r:id="rId9"/>
          <w:pgSz w:w="11907" w:h="16840"/>
          <w:pgMar w:top="709" w:right="851" w:bottom="1134" w:left="1134" w:header="720" w:footer="720" w:gutter="0"/>
          <w:cols w:space="720"/>
          <w:titlePg/>
          <w:docGrid w:linePitch="299"/>
        </w:sectPr>
      </w:pP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сельское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  <w:r w:rsidRPr="00782270">
        <w:rPr>
          <w:sz w:val="24"/>
          <w:szCs w:val="24"/>
        </w:rPr>
        <w:t xml:space="preserve">  </w:t>
      </w:r>
      <w:r w:rsidR="00051A5A" w:rsidRPr="00782270">
        <w:rPr>
          <w:sz w:val="24"/>
          <w:szCs w:val="24"/>
        </w:rPr>
        <w:t xml:space="preserve">                                    </w:t>
      </w:r>
      <w:r w:rsidRPr="00782270">
        <w:rPr>
          <w:sz w:val="24"/>
          <w:szCs w:val="24"/>
        </w:rPr>
        <w:tab/>
      </w:r>
      <w:r w:rsidRPr="00782270">
        <w:rPr>
          <w:sz w:val="24"/>
          <w:szCs w:val="24"/>
        </w:rPr>
        <w:tab/>
      </w:r>
      <w:r w:rsidR="003E78B0" w:rsidRPr="00782270">
        <w:rPr>
          <w:sz w:val="24"/>
          <w:szCs w:val="24"/>
        </w:rPr>
        <w:t xml:space="preserve">       </w:t>
      </w:r>
      <w:r w:rsidR="00051A5A" w:rsidRPr="00782270">
        <w:rPr>
          <w:sz w:val="24"/>
          <w:szCs w:val="24"/>
        </w:rPr>
        <w:t xml:space="preserve">                 </w:t>
      </w:r>
      <w:proofErr w:type="spellStart"/>
      <w:r w:rsidR="00051A5A" w:rsidRPr="00782270">
        <w:rPr>
          <w:sz w:val="24"/>
          <w:szCs w:val="24"/>
        </w:rPr>
        <w:t>И.С.Тронов</w:t>
      </w:r>
      <w:proofErr w:type="spellEnd"/>
    </w:p>
    <w:p w14:paraId="07DF0152" w14:textId="77777777" w:rsidR="00051A5A" w:rsidRPr="00782270" w:rsidRDefault="00BE233C" w:rsidP="00BE233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8227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1176E6" w:rsidRPr="00782270">
        <w:rPr>
          <w:sz w:val="24"/>
          <w:szCs w:val="24"/>
        </w:rPr>
        <w:t xml:space="preserve">    </w:t>
      </w:r>
      <w:r w:rsidRPr="00782270">
        <w:rPr>
          <w:sz w:val="24"/>
          <w:szCs w:val="24"/>
        </w:rPr>
        <w:t xml:space="preserve"> </w:t>
      </w:r>
      <w:r w:rsidR="00B614D6" w:rsidRPr="00782270">
        <w:rPr>
          <w:sz w:val="24"/>
          <w:szCs w:val="24"/>
        </w:rPr>
        <w:t>Приложение 1</w:t>
      </w:r>
      <w:r w:rsidR="00051A5A" w:rsidRPr="00782270">
        <w:rPr>
          <w:sz w:val="24"/>
          <w:szCs w:val="24"/>
        </w:rPr>
        <w:t xml:space="preserve"> </w:t>
      </w:r>
    </w:p>
    <w:p w14:paraId="1142588B" w14:textId="793E76F8" w:rsidR="00B614D6" w:rsidRPr="00782270" w:rsidRDefault="00051A5A" w:rsidP="00B614D6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 w:rsidRPr="00782270">
        <w:rPr>
          <w:sz w:val="24"/>
          <w:szCs w:val="24"/>
        </w:rPr>
        <w:t xml:space="preserve">к решению Совета народных депутатов </w:t>
      </w:r>
      <w:r w:rsidR="00E47903" w:rsidRPr="00782270">
        <w:rPr>
          <w:sz w:val="24"/>
          <w:szCs w:val="24"/>
        </w:rPr>
        <w:t xml:space="preserve">Кропоткинского </w:t>
      </w:r>
      <w:r w:rsidR="00F26109" w:rsidRPr="00782270">
        <w:rPr>
          <w:sz w:val="24"/>
          <w:szCs w:val="24"/>
        </w:rPr>
        <w:t>сельское</w:t>
      </w:r>
      <w:r w:rsidRPr="00782270">
        <w:rPr>
          <w:sz w:val="24"/>
          <w:szCs w:val="24"/>
        </w:rPr>
        <w:t xml:space="preserve"> </w:t>
      </w:r>
      <w:r w:rsidR="00F26109" w:rsidRPr="00782270">
        <w:rPr>
          <w:sz w:val="24"/>
          <w:szCs w:val="24"/>
        </w:rPr>
        <w:t>поселение</w:t>
      </w:r>
      <w:r w:rsidRPr="00782270">
        <w:rPr>
          <w:sz w:val="24"/>
          <w:szCs w:val="24"/>
        </w:rPr>
        <w:t xml:space="preserve"> Россошанского муниципального района Воронежской области </w:t>
      </w:r>
    </w:p>
    <w:p w14:paraId="394B975A" w14:textId="7D15267C" w:rsidR="00E23DA4" w:rsidRPr="00782270" w:rsidRDefault="00B614D6" w:rsidP="00E23DA4">
      <w:pPr>
        <w:pStyle w:val="ConsPlusNormal"/>
        <w:widowControl/>
        <w:ind w:left="8931" w:firstLine="0"/>
        <w:jc w:val="both"/>
        <w:rPr>
          <w:sz w:val="24"/>
          <w:szCs w:val="24"/>
        </w:rPr>
      </w:pPr>
      <w:r w:rsidRPr="00782270">
        <w:rPr>
          <w:sz w:val="24"/>
          <w:szCs w:val="24"/>
        </w:rPr>
        <w:t xml:space="preserve">от </w:t>
      </w:r>
      <w:r w:rsidR="006725F2" w:rsidRPr="00782270">
        <w:rPr>
          <w:sz w:val="24"/>
          <w:szCs w:val="24"/>
        </w:rPr>
        <w:t>17</w:t>
      </w:r>
      <w:r w:rsidRPr="00782270">
        <w:rPr>
          <w:sz w:val="24"/>
          <w:szCs w:val="24"/>
        </w:rPr>
        <w:t>.</w:t>
      </w:r>
      <w:r w:rsidR="006725F2" w:rsidRPr="00782270">
        <w:rPr>
          <w:sz w:val="24"/>
          <w:szCs w:val="24"/>
        </w:rPr>
        <w:t>11</w:t>
      </w:r>
      <w:r w:rsidR="0058344B" w:rsidRPr="00782270">
        <w:rPr>
          <w:sz w:val="24"/>
          <w:szCs w:val="24"/>
        </w:rPr>
        <w:t>.202</w:t>
      </w:r>
      <w:r w:rsidR="006725F2" w:rsidRPr="00782270">
        <w:rPr>
          <w:sz w:val="24"/>
          <w:szCs w:val="24"/>
        </w:rPr>
        <w:t>3</w:t>
      </w:r>
      <w:r w:rsidR="00051A5A" w:rsidRPr="00782270">
        <w:rPr>
          <w:sz w:val="24"/>
          <w:szCs w:val="24"/>
        </w:rPr>
        <w:t xml:space="preserve">г. № </w:t>
      </w:r>
      <w:r w:rsidR="006725F2" w:rsidRPr="00782270">
        <w:rPr>
          <w:sz w:val="24"/>
          <w:szCs w:val="24"/>
        </w:rPr>
        <w:t>185</w:t>
      </w:r>
    </w:p>
    <w:p w14:paraId="23FA1CC8" w14:textId="77777777" w:rsidR="00E23DA4" w:rsidRPr="00782270" w:rsidRDefault="00E23DA4" w:rsidP="00B614D6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D2EEA44" w14:textId="77777777" w:rsidR="00B614D6" w:rsidRPr="00782270" w:rsidRDefault="00B614D6" w:rsidP="00B614D6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82270">
        <w:rPr>
          <w:rFonts w:ascii="Arial" w:hAnsi="Arial" w:cs="Arial"/>
          <w:color w:val="000000"/>
        </w:rPr>
        <w:t>Реестр</w:t>
      </w:r>
    </w:p>
    <w:p w14:paraId="1BDE02BB" w14:textId="44C4FF3D" w:rsidR="00B614D6" w:rsidRPr="00782270" w:rsidRDefault="00B614D6" w:rsidP="00E23DA4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82270">
        <w:rPr>
          <w:rFonts w:ascii="Arial" w:hAnsi="Arial" w:cs="Arial"/>
          <w:color w:val="000000"/>
        </w:rPr>
        <w:t xml:space="preserve">муниципального недвижимого имущества </w:t>
      </w:r>
      <w:proofErr w:type="spellStart"/>
      <w:r w:rsidR="00F26109" w:rsidRPr="00782270">
        <w:rPr>
          <w:rFonts w:ascii="Arial" w:hAnsi="Arial" w:cs="Arial"/>
        </w:rPr>
        <w:t>Копёнкинское</w:t>
      </w:r>
      <w:proofErr w:type="spellEnd"/>
      <w:r w:rsidRPr="00782270">
        <w:rPr>
          <w:rFonts w:ascii="Arial" w:hAnsi="Arial" w:cs="Arial"/>
          <w:color w:val="000000"/>
        </w:rPr>
        <w:t xml:space="preserve"> </w:t>
      </w:r>
      <w:r w:rsidR="00F26109" w:rsidRPr="00782270">
        <w:rPr>
          <w:rFonts w:ascii="Arial" w:hAnsi="Arial" w:cs="Arial"/>
          <w:color w:val="000000"/>
        </w:rPr>
        <w:t>сельское</w:t>
      </w:r>
      <w:r w:rsidRPr="00782270">
        <w:rPr>
          <w:rFonts w:ascii="Arial" w:hAnsi="Arial" w:cs="Arial"/>
          <w:color w:val="000000"/>
        </w:rPr>
        <w:t xml:space="preserve"> </w:t>
      </w:r>
      <w:r w:rsidR="00F26109" w:rsidRPr="00782270">
        <w:rPr>
          <w:rFonts w:ascii="Arial" w:hAnsi="Arial" w:cs="Arial"/>
          <w:color w:val="000000"/>
        </w:rPr>
        <w:t>поселение</w:t>
      </w:r>
    </w:p>
    <w:tbl>
      <w:tblPr>
        <w:tblpPr w:leftFromText="180" w:rightFromText="180" w:vertAnchor="text" w:horzAnchor="margin" w:tblpXSpec="center" w:tblpY="18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1276"/>
        <w:gridCol w:w="1417"/>
        <w:gridCol w:w="1074"/>
        <w:gridCol w:w="60"/>
        <w:gridCol w:w="1215"/>
        <w:gridCol w:w="1701"/>
        <w:gridCol w:w="851"/>
        <w:gridCol w:w="1984"/>
        <w:gridCol w:w="1620"/>
        <w:gridCol w:w="567"/>
      </w:tblGrid>
      <w:tr w:rsidR="00B614D6" w:rsidRPr="00782270" w14:paraId="5F7D7007" w14:textId="77777777" w:rsidTr="0047010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31C" w14:textId="77777777" w:rsidR="00B614D6" w:rsidRPr="00782270" w:rsidRDefault="00E23DA4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14:paraId="4B1BD555" w14:textId="77777777" w:rsidR="00E23DA4" w:rsidRPr="00782270" w:rsidRDefault="00E23DA4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07C2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Наименова</w:t>
            </w:r>
            <w:proofErr w:type="spellEnd"/>
          </w:p>
          <w:p w14:paraId="323A43D7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ние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недвижимо</w:t>
            </w:r>
          </w:p>
          <w:p w14:paraId="004968F3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сти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его краткая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характери</w:t>
            </w:r>
            <w:proofErr w:type="spellEnd"/>
          </w:p>
          <w:p w14:paraId="1B4BDD97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стика</w:t>
            </w:r>
          </w:p>
          <w:p w14:paraId="48809CE2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82270">
              <w:rPr>
                <w:rFonts w:ascii="Arial" w:hAnsi="Arial" w:cs="Arial"/>
                <w:sz w:val="20"/>
                <w:szCs w:val="20"/>
              </w:rPr>
              <w:t>площадь, протяжен</w:t>
            </w:r>
          </w:p>
          <w:p w14:paraId="090F66B7" w14:textId="77777777" w:rsidR="00B614D6" w:rsidRPr="00782270" w:rsidRDefault="00B614D6" w:rsidP="00B614D6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4170" w14:textId="2D0FEE12" w:rsidR="00B614D6" w:rsidRPr="00782270" w:rsidRDefault="00E47903" w:rsidP="00B614D6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Местоположение</w:t>
            </w:r>
            <w:r w:rsidR="00B614D6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(адрес)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400E" w14:textId="58100C2E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ED0" w14:textId="2A6DF9AC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Площадь, протяженность    или иные параметры, характеризирующие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FE1B" w14:textId="403844EF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объекта/начисленная амортизация</w:t>
            </w:r>
          </w:p>
          <w:p w14:paraId="239622A9" w14:textId="77777777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607F" w14:textId="653AF937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Кадастровая стоимость недвижимого </w:t>
            </w:r>
            <w:r w:rsidR="006C2DD9" w:rsidRPr="0078227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D55" w14:textId="3DC9AE5E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пользователя объекта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22D83" w14:textId="77777777" w:rsidR="00B614D6" w:rsidRPr="00782270" w:rsidRDefault="00B614D6" w:rsidP="003E43C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и прекращения права на недвижимое имущество</w:t>
            </w:r>
          </w:p>
          <w:p w14:paraId="55D8C6F1" w14:textId="77777777" w:rsidR="00B614D6" w:rsidRPr="00782270" w:rsidRDefault="00B614D6" w:rsidP="003E43C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8E9" w14:textId="5E211ED1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(основания возникновения (прекращения)прав на недвижимое </w:t>
            </w:r>
            <w:r w:rsidR="00E47903" w:rsidRPr="00782270">
              <w:rPr>
                <w:rFonts w:ascii="Arial" w:hAnsi="Arial" w:cs="Arial"/>
                <w:color w:val="000000"/>
                <w:sz w:val="20"/>
                <w:szCs w:val="20"/>
              </w:rPr>
              <w:t>имущество)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18EB" w14:textId="77777777" w:rsidR="00B614D6" w:rsidRPr="00782270" w:rsidRDefault="00B614D6" w:rsidP="00B614D6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0ED53" w14:textId="77777777" w:rsidR="00B614D6" w:rsidRPr="00782270" w:rsidRDefault="00B614D6" w:rsidP="00E47903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Обременения</w:t>
            </w:r>
          </w:p>
        </w:tc>
      </w:tr>
      <w:tr w:rsidR="00B614D6" w:rsidRPr="00782270" w14:paraId="662F1DD7" w14:textId="77777777" w:rsidTr="00E47903">
        <w:tc>
          <w:tcPr>
            <w:tcW w:w="16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548" w14:textId="5F9E610B" w:rsidR="00B614D6" w:rsidRPr="00782270" w:rsidRDefault="00B614D6" w:rsidP="003E43C2">
            <w:pPr>
              <w:pStyle w:val="a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КАЗЕННОЕ ИМУЩЕСТВО</w:t>
            </w:r>
          </w:p>
        </w:tc>
      </w:tr>
      <w:tr w:rsidR="003E43C2" w:rsidRPr="00782270" w14:paraId="793B06FB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C12" w14:textId="36C395C1" w:rsidR="003E43C2" w:rsidRPr="00782270" w:rsidRDefault="003E43C2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683" w14:textId="380DFFC7" w:rsidR="003E43C2" w:rsidRPr="00782270" w:rsidRDefault="003E43C2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Жилой дом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Кирдина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Э.А.)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1A5" w14:textId="1655DCB5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2EA" w14:textId="71E2806C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36-36-28/062/2010-240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69B" w14:textId="19659A16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61,3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BDA" w14:textId="69D4F25D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499962/499962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858" w14:textId="2962D8B7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380829,93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BE5" w14:textId="5020B2C8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Кузнецова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Э.А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54F" w14:textId="11777561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EBA" w14:textId="72BBBA35" w:rsidR="003E43C2" w:rsidRPr="00782270" w:rsidRDefault="003E43C2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-во </w:t>
            </w:r>
            <w:r w:rsidR="002209E3" w:rsidRPr="00782270">
              <w:rPr>
                <w:rFonts w:ascii="Arial" w:hAnsi="Arial" w:cs="Arial"/>
                <w:color w:val="000000"/>
                <w:sz w:val="20"/>
                <w:szCs w:val="20"/>
              </w:rPr>
              <w:t>о государственной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регистрации </w:t>
            </w:r>
            <w:r w:rsidR="002209E3" w:rsidRPr="00782270">
              <w:rPr>
                <w:rFonts w:ascii="Arial" w:hAnsi="Arial" w:cs="Arial"/>
                <w:color w:val="000000"/>
                <w:sz w:val="20"/>
                <w:szCs w:val="20"/>
              </w:rPr>
              <w:t>права серия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36-АГ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№422783              от 24.11.2011г.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60C" w14:textId="352EC3FA" w:rsidR="003E43C2" w:rsidRPr="00782270" w:rsidRDefault="003E43C2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280FB" w14:textId="77777777" w:rsidR="003E43C2" w:rsidRPr="00782270" w:rsidRDefault="003E43C2" w:rsidP="003E43C2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14D6" w:rsidRPr="00782270" w14:paraId="37C3B9B0" w14:textId="77777777" w:rsidTr="00782270">
        <w:trPr>
          <w:cantSplit/>
          <w:trHeight w:val="1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445" w14:textId="329E7803" w:rsidR="00B614D6" w:rsidRPr="00782270" w:rsidRDefault="00AE3289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ADED" w14:textId="745EFEE1" w:rsidR="00B614D6" w:rsidRPr="00782270" w:rsidRDefault="00B614D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  <w:r w:rsidR="00DB6ED8"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="00DB6ED8"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Кирдина</w:t>
            </w:r>
            <w:proofErr w:type="spellEnd"/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Э.А.)</w:t>
            </w:r>
            <w:r w:rsidR="00DB6ED8"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36DD" w14:textId="5C1D96D9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д.31, кв.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86FE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36:27:0290005:9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56C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1360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7E17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F844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85054,40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4696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Кузнецова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Э.А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1F6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06C" w14:textId="034F50FA" w:rsidR="005902E7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во о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государственной регистрации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права серия: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36-АГ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422782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>от 24.11.2011г.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31D9" w14:textId="50EFBF06" w:rsidR="00B614D6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717AB" w14:textId="77777777" w:rsidR="00B614D6" w:rsidRPr="00782270" w:rsidRDefault="00B614D6" w:rsidP="00E47903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B614D6" w:rsidRPr="00782270" w14:paraId="35E51846" w14:textId="77777777" w:rsidTr="00782270">
        <w:trPr>
          <w:cantSplit/>
          <w:trHeight w:val="1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21D" w14:textId="7D23A718" w:rsidR="00B614D6" w:rsidRPr="00782270" w:rsidRDefault="00AE3289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CFD3" w14:textId="070B7605" w:rsidR="00B614D6" w:rsidRPr="00782270" w:rsidRDefault="00B614D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  <w:r w:rsidR="00DB6ED8"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gramStart"/>
            <w:r w:rsidR="00DB6ED8"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Жихарева А.П)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61D5" w14:textId="24D7ED43" w:rsidR="006C2DD9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д.2.</w:t>
            </w:r>
          </w:p>
          <w:p w14:paraId="49A08A99" w14:textId="55D95262" w:rsidR="006C2DD9" w:rsidRPr="00782270" w:rsidRDefault="006C2DD9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B38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2CE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1039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7C0B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AF94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64979,06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84B9" w14:textId="461B91A9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Жихарева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А.П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3BF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E94" w14:textId="348EAE86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о государственной регистрации права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серия: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36-А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Б 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>720911</w:t>
            </w:r>
            <w:r w:rsidR="00DB6ED8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3E43C2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23.05.2007г.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3596" w14:textId="05ACD56D" w:rsidR="00B614D6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1AA2D2" w14:textId="77777777" w:rsidR="00B614D6" w:rsidRPr="00782270" w:rsidRDefault="00B614D6" w:rsidP="00E47903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B614D6" w:rsidRPr="00782270" w14:paraId="30170B3D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1EF" w14:textId="1158BA59" w:rsidR="00B614D6" w:rsidRPr="00782270" w:rsidRDefault="00AE3289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</w:t>
            </w:r>
            <w:r w:rsidR="00B614D6" w:rsidRPr="007822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F2C2" w14:textId="77777777" w:rsidR="00B614D6" w:rsidRPr="00782270" w:rsidRDefault="00B614D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883" w14:textId="0AB5EA4D" w:rsidR="00BA6D15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по направлению на северо-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запапд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2270 м от дома № 1 по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ул.Нижняя</w:t>
            </w:r>
            <w:proofErr w:type="spellEnd"/>
          </w:p>
          <w:p w14:paraId="6F54DA82" w14:textId="49B96C13" w:rsidR="006C2DD9" w:rsidRPr="00782270" w:rsidRDefault="006C2DD9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ABDB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36:27:0990002:4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7F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20 537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E47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E6D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41895,48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CF9" w14:textId="3A2DC028" w:rsidR="00B614D6" w:rsidRPr="00782270" w:rsidRDefault="0047010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133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051" w14:textId="0301822D" w:rsidR="00B614D6" w:rsidRPr="00782270" w:rsidRDefault="00470106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-во о государственной регистрации права серия: 36-АД №535246                от 30.05.2014г.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582" w14:textId="710DD192" w:rsidR="00B614D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CCD26" w14:textId="77777777" w:rsidR="00B614D6" w:rsidRPr="00782270" w:rsidRDefault="00B614D6" w:rsidP="00E47903">
            <w:pPr>
              <w:pStyle w:val="a5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406A4" w:rsidRPr="00782270" w14:paraId="40B21B9E" w14:textId="77777777" w:rsidTr="00782270">
        <w:trPr>
          <w:cantSplit/>
          <w:trHeight w:val="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AA7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E75" w14:textId="77777777" w:rsidR="00C406A4" w:rsidRPr="00782270" w:rsidRDefault="00C406A4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DE1" w14:textId="1C111BE9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8D9" w14:textId="41EA3783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D44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ADA" w14:textId="77777777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36375/27472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C2B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8B2" w14:textId="230156E1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DCB" w14:textId="035B3DC4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AB4" w14:textId="50D49344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Собственность:36:27:0000000:5756-36/090/2022-3 от 20.07.2022г.</w:t>
            </w:r>
          </w:p>
          <w:p w14:paraId="12A87961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F9D" w14:textId="4DFFF9C3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08EC6" w14:textId="77777777" w:rsidR="00C406A4" w:rsidRPr="00782270" w:rsidRDefault="00C406A4" w:rsidP="00C406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C406A4" w:rsidRPr="00782270" w14:paraId="432A30CB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680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7C4" w14:textId="77777777" w:rsidR="00C406A4" w:rsidRPr="00782270" w:rsidRDefault="00C406A4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E0B" w14:textId="5C31EFCE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ECA" w14:textId="7ECC4961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092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2,0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E2D" w14:textId="77777777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187307/153920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5B7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A7B9" w14:textId="39A1F591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2FE" w14:textId="3229435D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B7E" w14:textId="1D6D3309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</w:t>
            </w:r>
            <w:r w:rsidR="00470106" w:rsidRPr="00782270">
              <w:rPr>
                <w:rFonts w:ascii="Arial" w:hAnsi="Arial" w:cs="Arial"/>
                <w:sz w:val="20"/>
                <w:szCs w:val="20"/>
              </w:rPr>
              <w:t xml:space="preserve">   Собственность:36:27:0000000:5756-36/090/2022-3 от 20.07.2022г.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D14" w14:textId="3846EBBF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27F4B" w14:textId="77777777" w:rsidR="00C406A4" w:rsidRPr="00782270" w:rsidRDefault="00C406A4" w:rsidP="00C406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C406A4" w:rsidRPr="00782270" w14:paraId="0FA659D5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FB3" w14:textId="77777777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BB5" w14:textId="77777777" w:rsidR="00C406A4" w:rsidRPr="00782270" w:rsidRDefault="00C406A4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4E2" w14:textId="0850E569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2E8" w14:textId="7E2811E2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B0D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11D" w14:textId="77777777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32294/32294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2A4" w14:textId="77777777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D88" w14:textId="4292974F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DD6" w14:textId="4237DC8D" w:rsidR="00C406A4" w:rsidRPr="00782270" w:rsidRDefault="00C406A4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602" w14:textId="438510C2" w:rsidR="00C406A4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758" w14:textId="7EBA983A" w:rsidR="00C406A4" w:rsidRPr="00782270" w:rsidRDefault="00C406A4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BF22CA" w14:textId="77777777" w:rsidR="00C406A4" w:rsidRPr="00782270" w:rsidRDefault="00C406A4" w:rsidP="00C406A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7A40589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790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F71" w14:textId="77777777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CE7" w14:textId="4BA4189B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55E" w14:textId="624310D9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1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5,2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E7F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304691/304691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E09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1DE" w14:textId="51D0ABAF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291" w14:textId="27216811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453" w14:textId="6501FFE9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136" w14:textId="51FB5694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C9B562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525CD0D2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A48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A01" w14:textId="77777777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отд.1- 2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E01" w14:textId="4165EA04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собачий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6BC" w14:textId="485F44FE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0E2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59F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575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2E" w14:textId="319B9A58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6BD" w14:textId="0A762A24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EE3" w14:textId="18C38276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637" w14:textId="3F438DEC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BDE53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0FF6B8A0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CE9" w14:textId="33BDD88B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8B0" w14:textId="25A82723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42C" w14:textId="3EF23219" w:rsidR="00470106" w:rsidRPr="00782270" w:rsidRDefault="00470106" w:rsidP="00782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5C1" w14:textId="09E6AD0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8AE" w14:textId="6C78AE63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457" w14:textId="6CC70CD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66347/41216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23C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F77" w14:textId="6D1E87F3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FA3" w14:textId="3F8357AD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E07" w14:textId="0AF5C7AB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5E7" w14:textId="624CA510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F497413" w14:textId="67643A5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70106" w:rsidRPr="00782270" w14:paraId="06E0DFB4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A58" w14:textId="24AA35C5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25E" w14:textId="16EF286A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Сооружения водозаборные на территории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п.Копёнкина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62A" w14:textId="6FEE325D" w:rsidR="00470106" w:rsidRPr="00782270" w:rsidRDefault="00470106" w:rsidP="00782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область, Россошанский район, поселок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72D" w14:textId="200EFB0B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36:27:0000000:5756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518" w14:textId="79C1A624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12259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B33" w14:textId="150FA86B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31253053,89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96E" w14:textId="14BCD5BC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21456163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FF" w14:textId="2B603E00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A13" w14:textId="26376263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F3C" w14:textId="11F99E9A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   Собственность:36:27:0000000:5756-36/090/2022-3 от 20.07.2022г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C98" w14:textId="12D397F8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A79B9B1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5A8C6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875DE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AAA01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6B4BF" w14:textId="47F7E7F6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614D6" w:rsidRPr="00782270" w14:paraId="6790AC2A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ABF" w14:textId="3F2C20CD" w:rsidR="00B614D6" w:rsidRPr="00782270" w:rsidRDefault="00B614D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</w:t>
            </w:r>
            <w:r w:rsidR="00AE3289" w:rsidRPr="00782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EC9" w14:textId="0E8BA650" w:rsidR="00B614D6" w:rsidRPr="00782270" w:rsidRDefault="00A449CF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735" w14:textId="77777777" w:rsidR="00B614D6" w:rsidRPr="00782270" w:rsidRDefault="00B614D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590" w14:textId="138A1C68" w:rsidR="00B614D6" w:rsidRPr="00782270" w:rsidRDefault="00021A0B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213" w14:textId="2F805F65" w:rsidR="00B614D6" w:rsidRPr="00782270" w:rsidRDefault="00021A0B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1970м.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7CC" w14:textId="77777777" w:rsidR="00B614D6" w:rsidRPr="00782270" w:rsidRDefault="00B614D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F3A" w14:textId="33EB68F7" w:rsidR="00B614D6" w:rsidRPr="00782270" w:rsidRDefault="00021A0B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6FB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  <w:p w14:paraId="3F549745" w14:textId="77777777" w:rsidR="00B614D6" w:rsidRPr="00782270" w:rsidRDefault="00B614D6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E01" w14:textId="399E855F" w:rsidR="00B614D6" w:rsidRPr="00782270" w:rsidRDefault="00021A0B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30.20.2023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155" w14:textId="357B7E47" w:rsidR="00B614D6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36:27:0000000:7129-36/090/2023-1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2F9" w14:textId="495185C7" w:rsidR="00B614D6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6725F2" w:rsidRPr="00782270">
              <w:rPr>
                <w:rFonts w:ascii="Arial" w:hAnsi="Arial" w:cs="Arial"/>
                <w:sz w:val="20"/>
                <w:szCs w:val="20"/>
              </w:rPr>
              <w:t>Копёнкинск</w:t>
            </w:r>
            <w:r w:rsidRPr="00782270">
              <w:rPr>
                <w:rFonts w:ascii="Arial" w:hAnsi="Arial" w:cs="Arial"/>
                <w:sz w:val="20"/>
                <w:szCs w:val="20"/>
              </w:rPr>
              <w:t>ое</w:t>
            </w:r>
            <w:proofErr w:type="spellEnd"/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сельско</w:t>
            </w:r>
            <w:r w:rsidRPr="00782270">
              <w:rPr>
                <w:rFonts w:ascii="Arial" w:hAnsi="Arial" w:cs="Arial"/>
                <w:sz w:val="20"/>
                <w:szCs w:val="20"/>
              </w:rPr>
              <w:t>е</w:t>
            </w:r>
            <w:r w:rsidR="00B614D6" w:rsidRPr="00782270">
              <w:rPr>
                <w:rFonts w:ascii="Arial" w:hAnsi="Arial" w:cs="Arial"/>
                <w:sz w:val="20"/>
                <w:szCs w:val="20"/>
              </w:rPr>
              <w:t xml:space="preserve"> поселени</w:t>
            </w:r>
            <w:r w:rsidRPr="00782270">
              <w:rPr>
                <w:rFonts w:ascii="Arial" w:hAnsi="Arial" w:cs="Arial"/>
                <w:sz w:val="20"/>
                <w:szCs w:val="20"/>
              </w:rPr>
              <w:t>е Россошанского муниципального района Воронежской области</w:t>
            </w:r>
          </w:p>
          <w:p w14:paraId="24377CD0" w14:textId="77777777" w:rsidR="00BE233C" w:rsidRPr="00782270" w:rsidRDefault="00BE233C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BBED6F" w14:textId="77777777" w:rsidR="00B614D6" w:rsidRPr="00782270" w:rsidRDefault="00B614D6" w:rsidP="00E4790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779C7714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661" w14:textId="7F1D35E3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AE3289" w:rsidRPr="007822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907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отд.2- 1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77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2AC" w14:textId="739E1CFF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FE7" w14:textId="13CB4DF0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1970м.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EA7" w14:textId="1167B961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F6C" w14:textId="7D45DFE5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6FB" w14:textId="6AB79E13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  <w:p w14:paraId="3B3B5B82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BEE" w14:textId="7AB7693B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30.20.2023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444" w14:textId="64C6B683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36:27:0000000:7129-36/090/2023-1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E6D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10D619D2" w14:textId="27C9C51E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93D2C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2F007242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003" w14:textId="5CBA9BB2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</w:t>
            </w:r>
            <w:r w:rsidR="00AE3289" w:rsidRPr="007822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150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4F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х,Перещепное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C00" w14:textId="4C5F9C4B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368" w14:textId="071E4D62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2 039м.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35E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BE5" w14:textId="3E71CBBA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C81" w14:textId="1E0B83F3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24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B8C" w14:textId="08A07588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36:27:0000000:7128-36/090/2023-1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224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7964E498" w14:textId="2043EF89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A29A26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4CCA0014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845" w14:textId="12E472E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AE3289" w:rsidRPr="007822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50C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Водопровод отд.3- 1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90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х,Перещепное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551" w14:textId="78F3639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36:27:0000000:7128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90F" w14:textId="3DA72601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2 039м.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5C0" w14:textId="048C6B44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156668/156668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484" w14:textId="2EA1873F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021" w14:textId="3AD1CD8E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55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C7D" w14:textId="664B737D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Pr="00782270">
              <w:rPr>
                <w:rFonts w:ascii="Arial" w:hAnsi="Arial" w:cs="Arial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Собственность 36:27:0000000:7128-36/090/2023-1                         от 30.10.2023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56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  <w:p w14:paraId="3E466321" w14:textId="3203C1A8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5B9EA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2131921F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B07" w14:textId="0E669185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AF9" w14:textId="77777777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Водопровод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п.Райновское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B78" w14:textId="2FC29AF6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направлению на северо-запад, 2270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м.от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по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ул.Нижняя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2B4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3D2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7,269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6CD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384200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573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17D" w14:textId="223EFE2E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18B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382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36-АД 535245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9A2" w14:textId="2C30A3C9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959A9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3D0C289A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E0E" w14:textId="0572088F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ACE" w14:textId="53FCF0D6" w:rsidR="00470106" w:rsidRPr="00782270" w:rsidRDefault="00470106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Водопровод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      2 скважины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1C3" w14:textId="57BFADED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п.Райновское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 направлению на северо-запад, 2270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м.от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по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ул.Нижняя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FE9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36:27:0000000:651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EB8" w14:textId="6F803FC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0DA" w14:textId="7777777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407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94C" w14:textId="2316763C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E0C3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149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-во 36-АД 535245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693" w14:textId="10D08BBA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41310" w14:textId="77777777" w:rsidR="00470106" w:rsidRPr="00782270" w:rsidRDefault="00470106" w:rsidP="0047010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470106" w:rsidRPr="00782270" w14:paraId="0631D9D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C5E" w14:textId="48BF0615" w:rsidR="00470106" w:rsidRPr="00782270" w:rsidRDefault="0047010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F5C" w14:textId="77777777" w:rsidR="00470106" w:rsidRPr="00782270" w:rsidRDefault="0047010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</w:p>
          <w:p w14:paraId="0A9D34C4" w14:textId="3CBF8DFC" w:rsidR="00470106" w:rsidRPr="00782270" w:rsidRDefault="00470106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(под здание СДК)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C99" w14:textId="68201B5F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пос.Копёнкина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ул. Веселова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8AA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EDA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6400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D05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5049216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AFA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5049216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191" w14:textId="74C65AB7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55" w14:textId="77777777" w:rsidR="00470106" w:rsidRPr="00782270" w:rsidRDefault="00470106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8CE" w14:textId="6FB57251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Реш.сессии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с.п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№ 271 от 03.02.2020г.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940" w14:textId="612D632C" w:rsidR="00470106" w:rsidRPr="00782270" w:rsidRDefault="00470106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B741A" w14:textId="77777777" w:rsidR="00470106" w:rsidRPr="00782270" w:rsidRDefault="00470106" w:rsidP="00470106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5F819196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97D" w14:textId="6F7CE2E7" w:rsidR="00E24BE7" w:rsidRPr="00782270" w:rsidRDefault="00AE3289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24BE7" w:rsidRPr="0078227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7F8" w14:textId="77777777" w:rsidR="00E24BE7" w:rsidRPr="00782270" w:rsidRDefault="00E24BE7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участок</w:t>
            </w:r>
          </w:p>
          <w:p w14:paraId="10533A7B" w14:textId="0B953656" w:rsidR="00E24BE7" w:rsidRPr="00782270" w:rsidRDefault="00E24BE7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(под здание</w:t>
            </w:r>
            <w:r w:rsidR="002209E3"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СК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BC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ул. Верхняя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D6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36:27:0300002:252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6E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4600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D16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10758986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2F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10758986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329" w14:textId="7F455ED0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3C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254" w14:textId="60706A8E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Реш.сессии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с.п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№ 271 от 03.02.2020г.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854" w14:textId="4DB6E67C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E2301" w14:textId="77777777" w:rsidR="00E24BE7" w:rsidRPr="00782270" w:rsidRDefault="00E24BE7" w:rsidP="00E24BE7">
            <w:pPr>
              <w:pStyle w:val="a5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324311C6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87D" w14:textId="6219044A" w:rsidR="00E24BE7" w:rsidRPr="00782270" w:rsidRDefault="00AE3289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398" w14:textId="77777777" w:rsidR="00E24BE7" w:rsidRPr="00782270" w:rsidRDefault="00E24BE7" w:rsidP="007822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9D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п.Копенкинкина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 дом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5.,кв.1.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8E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D1D" w14:textId="308B52B6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37,0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27AB75C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9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263976,00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A0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341488,91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0A9" w14:textId="47D4B0F0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85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0E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A16" w14:textId="75090EDF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58097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25F07142" w14:textId="77777777" w:rsidTr="00782270">
        <w:trPr>
          <w:cantSplit/>
          <w:trHeight w:val="1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881" w14:textId="7C88628E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2F4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жилое  помещение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F88" w14:textId="1A6B4561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п.Копенкинкиа</w:t>
            </w:r>
            <w:proofErr w:type="spellEnd"/>
            <w:r w:rsidR="00BA6D15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 дом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5.,кв.2.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5A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2F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50,2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35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353008,00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81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463317,39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BE1" w14:textId="6057D9FD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06D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879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№36/028/024/2016-753</w:t>
            </w:r>
          </w:p>
          <w:p w14:paraId="133C809D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4AB" w14:textId="71275C77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5CF5A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14D8C7B7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859" w14:textId="1F843791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9DD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жилое  помещение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19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2F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726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50,1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49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355828,00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18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462394,44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516" w14:textId="11D3A751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A8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90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45A" w14:textId="0129C1CA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3DB16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08895D30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076" w14:textId="7ACB06E0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58F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ED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49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69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36,3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7F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279672,00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68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335028,31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B70" w14:textId="139DD01A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07C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2B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117" w14:textId="02C67A50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511D2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7F43663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C13F" w14:textId="2A3B902B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A50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</w:t>
            </w:r>
          </w:p>
          <w:p w14:paraId="6A579364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57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,ул</w:t>
            </w:r>
            <w:proofErr w:type="spellEnd"/>
          </w:p>
          <w:p w14:paraId="6A7C7DE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Веселова, дом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5,кв.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C8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BF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39,2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DC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279672,00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C6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361793,66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998" w14:textId="5815E5D5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9B3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475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</w:t>
            </w:r>
          </w:p>
          <w:p w14:paraId="603E91B1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№36/028/024/2016-756</w:t>
            </w:r>
          </w:p>
          <w:p w14:paraId="5B68106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A0F" w14:textId="512B6DBC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0A554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19EBFD13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953" w14:textId="5E3787FB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F4A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76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FD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75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50,4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B8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354415,00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9C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465163,27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FAB" w14:textId="2E8886B7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DE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95B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89A" w14:textId="3E246328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3EF31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4C499C7B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651" w14:textId="2CFD3E95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EAF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 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E5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C5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B6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38,7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C6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282273,00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58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357178,94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622" w14:textId="3F95993D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642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F0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191" w14:textId="3AFA3ABE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324DA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0F9E6C8C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9FE" w14:textId="3B2923EE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0E9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A1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5,кв.8.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10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41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11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358669,00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8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466086,22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5FD" w14:textId="6AF7175B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B4E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BB8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№36/028/024/2016-759</w:t>
            </w:r>
          </w:p>
          <w:p w14:paraId="0C0FE967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9CD" w14:textId="73C7DD93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56EF5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030C224E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B89" w14:textId="1E31AD9F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4D8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6A6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28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EC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54,9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D1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406114,00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D4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506695,71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F0C" w14:textId="0098D7AE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4EE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292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927" w14:textId="72B2FF38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C260A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352F66C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78E" w14:textId="5AC25770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56D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1F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74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EB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44,4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4E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301051,00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2E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409786,69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29F" w14:textId="11B3916E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443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AC3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E4F" w14:textId="6F2BF855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763E0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35B86E5A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1C3" w14:textId="050C4451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064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B3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дом 9,кв.3.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FD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AF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43,5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97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301123,00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F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401480,21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880" w14:textId="0C9F7DC2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AD7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79E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№36/028/024/2016-763</w:t>
            </w:r>
          </w:p>
          <w:p w14:paraId="433E164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486" w14:textId="16B6C87B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54943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283A2A8C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275" w14:textId="638994B1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272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 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7A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B7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8E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53,9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8C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382817,00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A9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497466,28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038" w14:textId="15FD9D06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D4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FF9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77D" w14:textId="1876D177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98CC5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4641858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38D" w14:textId="792AE53E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821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70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C9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65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56,6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2B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398013,00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91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522385,74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236" w14:textId="59DE343C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FB2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7B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433" w14:textId="1AAD8D4D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F197C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27910829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A4A" w14:textId="690AEB2E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AB3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B8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22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21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43,6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CD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295626,00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85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402403,15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DBD" w14:textId="51DE30E1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4F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214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№36/028/024/2016-766</w:t>
            </w:r>
          </w:p>
          <w:p w14:paraId="0C5F0925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5AF" w14:textId="08573B55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5789E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55369E60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0AB" w14:textId="3EB2EEF6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671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5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3D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59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57,0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21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404835,00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25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526077,51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E6A" w14:textId="34D31766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72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546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80B" w14:textId="1CEF0312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FD120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6580F701" w14:textId="77777777" w:rsidTr="00782270">
        <w:trPr>
          <w:cantSplit/>
          <w:trHeight w:val="2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C57" w14:textId="44EB4BA1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BED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Квартира-жилое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02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пос.Копенкинкинаул.Веселова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 дом 9,кв.8.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68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36:27:0290003:123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F7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44,5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E3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308045,00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49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410709,64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D69" w14:textId="2697E6DD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F64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7C1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УпрвлениеФСГР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кадастра и картографии №36/028/024/2016-768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1FA" w14:textId="562573A5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D7367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1EE5D827" w14:textId="77777777" w:rsidTr="00782270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13C" w14:textId="3F5BFF2F" w:rsidR="00E24BE7" w:rsidRPr="00782270" w:rsidRDefault="00AE3289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58B" w14:textId="18112A71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Сооружение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гидротехничес</w:t>
            </w:r>
            <w:proofErr w:type="spellEnd"/>
            <w:r w:rsidR="008E4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88E" w14:textId="6DFB8481" w:rsidR="006C2DD9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Воронежская область Россошанский район,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пос.Копенкинкинаул.Копенкинская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, 25а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F3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36:27:0290001:40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6A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741,0</w:t>
            </w: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AA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DB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C24" w14:textId="24D71AF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88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ABB" w14:textId="6BF0ED1A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72D" w14:textId="7FF615D1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D53883" w14:textId="77777777" w:rsidR="00E24BE7" w:rsidRPr="00782270" w:rsidRDefault="00E24BE7" w:rsidP="00E24B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24BE7" w:rsidRPr="00782270" w14:paraId="6BEECD42" w14:textId="77777777" w:rsidTr="00782270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991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52B" w14:textId="77777777" w:rsidR="00E24BE7" w:rsidRPr="00782270" w:rsidRDefault="00E24BE7" w:rsidP="007822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  <w:r w:rsidR="00AE3289" w:rsidRPr="00782270">
              <w:rPr>
                <w:rFonts w:ascii="Arial" w:hAnsi="Arial" w:cs="Arial"/>
                <w:b/>
                <w:sz w:val="20"/>
                <w:szCs w:val="20"/>
              </w:rPr>
              <w:t xml:space="preserve"> 36</w:t>
            </w:r>
          </w:p>
          <w:p w14:paraId="78CF4605" w14:textId="6D26970B" w:rsidR="00782270" w:rsidRPr="00782270" w:rsidRDefault="00782270" w:rsidP="007822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1E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C8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D6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2B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EA3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C2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09D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16D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F51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5C5" w14:textId="77777777" w:rsidR="00E24BE7" w:rsidRPr="00782270" w:rsidRDefault="00E24BE7" w:rsidP="00E24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E7" w:rsidRPr="00782270" w14:paraId="35E04B91" w14:textId="77777777" w:rsidTr="00782270">
        <w:trPr>
          <w:cantSplit/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CE3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F2A" w14:textId="77777777" w:rsidR="00E24BE7" w:rsidRPr="00782270" w:rsidRDefault="00E24BE7" w:rsidP="008E4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РЕЕСТР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252" w14:textId="77777777" w:rsidR="00E24BE7" w:rsidRPr="00782270" w:rsidRDefault="00E24BE7" w:rsidP="00E24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E7" w:rsidRPr="00782270" w14:paraId="3E321480" w14:textId="77777777" w:rsidTr="008E437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31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CF2" w14:textId="0B1EFF7D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Администрации</w:t>
            </w:r>
            <w:r w:rsidR="00470106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с/пос.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D89" w14:textId="76524114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0B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56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72,2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3C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156860/156860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5E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F59" w14:textId="5B44D82B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7C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D3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618" w14:textId="7582D81C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2701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77320F74" w14:textId="77777777" w:rsidTr="008E437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2C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7D4" w14:textId="6266BA9B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СДК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62D" w14:textId="324AFB00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ул.Веселова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76C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35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527,5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B6A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2548627/2548627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92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11436411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AC1" w14:textId="25068994" w:rsidR="00E24BE7" w:rsidRPr="00782270" w:rsidRDefault="00F46A35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BE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67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 Собственность 36:27:0290003:254-36/090/2020-1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BA8" w14:textId="02533E20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A1E1D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57EC65E5" w14:textId="77777777" w:rsidTr="008E437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DBF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756" w14:textId="6CAA5FE6" w:rsidR="00E24BE7" w:rsidRPr="00782270" w:rsidRDefault="002209E3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СК</w:t>
            </w:r>
            <w:proofErr w:type="gramStart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="00E24BE7"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4D3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20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36:27:0300002:259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C3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152,8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E9B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267375/267375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E5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164707,7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729" w14:textId="6BA096E0" w:rsidR="00E24BE7" w:rsidRPr="00782270" w:rsidRDefault="00F46A35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BA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96E" w14:textId="06D8A87E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 Собственность 36:27:0290003:254-36/090/2020-1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C9B" w14:textId="15B4CD9C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4E044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047DD421" w14:textId="77777777" w:rsidTr="008E4374">
        <w:trPr>
          <w:cantSplit/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030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BBE" w14:textId="30F7F615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здание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77E" w14:textId="7FAE5D07" w:rsidR="00E24BE7" w:rsidRPr="008E4374" w:rsidRDefault="00E24BE7" w:rsidP="008E43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63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E9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42,3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661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146276/146276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D1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077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МКУ «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Копенкинский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КДЦ»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8C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B00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C53" w14:textId="4EB556F9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5403B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38FFC6E2" w14:textId="77777777" w:rsidTr="008E4374">
        <w:trPr>
          <w:cantSplit/>
          <w:trHeight w:val="8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E68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35E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Гараж с/администрации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317" w14:textId="3DA95CDA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04F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05B" w14:textId="041D5DE8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21,6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BBE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35473/35473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2D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27F" w14:textId="447A8825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DA9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F8FA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45D" w14:textId="5E72540D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78756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4343D4BC" w14:textId="77777777" w:rsidTr="008E4374">
        <w:trPr>
          <w:cantSplit/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15F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81D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Сарай с/администрации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8C3" w14:textId="529C9F0E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,</w:t>
            </w:r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ул.Мира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A4F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E0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FB3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23777/23777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D41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512" w14:textId="40C4A651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поеление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EB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D42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877" w14:textId="2791721A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BBD23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23AE1F84" w14:textId="77777777" w:rsidTr="008E4374">
        <w:trPr>
          <w:cantSplit/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527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F61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749" w14:textId="464DBDA0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ул.Веселова,1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41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583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463,4кв.м.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6A8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4999000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C5E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4999000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AF9" w14:textId="69E149D9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0B8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A6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Муниц</w:t>
            </w:r>
            <w:proofErr w:type="spell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. Контракт от 30.11.2016г.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819" w14:textId="26D51BB0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4250C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5FD72852" w14:textId="77777777" w:rsidTr="008E4374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2D7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4C7" w14:textId="77777777" w:rsidR="00E24BE7" w:rsidRPr="00782270" w:rsidRDefault="00E24BE7" w:rsidP="00782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Земельный участок (под административное здание)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E1A" w14:textId="07A2567C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Россошанский </w:t>
            </w:r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район,  </w:t>
            </w:r>
            <w:proofErr w:type="spell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color w:val="000000"/>
                <w:sz w:val="20"/>
                <w:szCs w:val="20"/>
              </w:rPr>
              <w:t>Копёнкина</w:t>
            </w:r>
            <w:proofErr w:type="spellEnd"/>
            <w:proofErr w:type="gramEnd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, ул.Веселова,1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65D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36:27:0290003:5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5C7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 xml:space="preserve">2066 </w:t>
            </w:r>
            <w:proofErr w:type="spellStart"/>
            <w:proofErr w:type="gramStart"/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736" w14:textId="77777777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605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2160705,44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886" w14:textId="3DBAD5AA" w:rsidR="00E24BE7" w:rsidRPr="00782270" w:rsidRDefault="00F26109" w:rsidP="007822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  <w:r w:rsidR="00E24BE7" w:rsidRPr="00782270">
              <w:rPr>
                <w:rFonts w:ascii="Arial" w:hAnsi="Arial" w:cs="Arial"/>
                <w:sz w:val="20"/>
                <w:szCs w:val="20"/>
              </w:rPr>
              <w:t xml:space="preserve"> Россошанского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3D4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9DE" w14:textId="75A83836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Выписка из единого </w:t>
            </w:r>
            <w:proofErr w:type="spellStart"/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>гос.реестра</w:t>
            </w:r>
            <w:proofErr w:type="spellEnd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 прав на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недвижемое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имущество и сделок с ним</w:t>
            </w:r>
          </w:p>
          <w:p w14:paraId="77FC78EB" w14:textId="77777777" w:rsidR="00E24BE7" w:rsidRPr="00782270" w:rsidRDefault="00E24BE7" w:rsidP="00782270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652" w14:textId="79880C6F" w:rsidR="00E24BE7" w:rsidRPr="00782270" w:rsidRDefault="00E24BE7" w:rsidP="00782270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сельское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поселение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Россошанского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5C082" w14:textId="77777777" w:rsidR="00E24BE7" w:rsidRPr="00782270" w:rsidRDefault="00E24BE7" w:rsidP="008E4374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нет</w:t>
            </w:r>
          </w:p>
        </w:tc>
      </w:tr>
      <w:tr w:rsidR="00E24BE7" w:rsidRPr="00782270" w14:paraId="5E41EF26" w14:textId="77777777" w:rsidTr="004701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9C" w14:textId="77777777" w:rsidR="00E24BE7" w:rsidRPr="00782270" w:rsidRDefault="00E24BE7" w:rsidP="00E24B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220" w14:textId="18008F42" w:rsidR="00E24BE7" w:rsidRPr="00782270" w:rsidRDefault="00E24BE7" w:rsidP="00A44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  <w:r w:rsidR="005902E7" w:rsidRPr="00782270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10B" w14:textId="77777777" w:rsidR="00E24BE7" w:rsidRPr="00782270" w:rsidRDefault="00E24BE7" w:rsidP="00A449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E68" w14:textId="77777777" w:rsidR="00E24BE7" w:rsidRPr="00782270" w:rsidRDefault="00E24BE7" w:rsidP="00A449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CB2" w14:textId="77777777" w:rsidR="00E24BE7" w:rsidRPr="00782270" w:rsidRDefault="00E24BE7" w:rsidP="00A449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9A" w14:textId="77777777" w:rsidR="00E24BE7" w:rsidRPr="00782270" w:rsidRDefault="00E24BE7" w:rsidP="00A449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00A" w14:textId="77777777" w:rsidR="00E24BE7" w:rsidRPr="00782270" w:rsidRDefault="00E24BE7" w:rsidP="00A449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E29" w14:textId="77777777" w:rsidR="00E24BE7" w:rsidRPr="00782270" w:rsidRDefault="00E24BE7" w:rsidP="00A4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C29" w14:textId="77777777" w:rsidR="00E24BE7" w:rsidRPr="00782270" w:rsidRDefault="00E24BE7" w:rsidP="00A4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C63" w14:textId="77777777" w:rsidR="00E24BE7" w:rsidRPr="00782270" w:rsidRDefault="00E24BE7" w:rsidP="00A4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45A" w14:textId="77777777" w:rsidR="00E24BE7" w:rsidRPr="00782270" w:rsidRDefault="00E24BE7" w:rsidP="00A44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0C3" w14:textId="77777777" w:rsidR="00E24BE7" w:rsidRPr="00782270" w:rsidRDefault="00E24BE7" w:rsidP="00E24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07DD1" w14:textId="77777777" w:rsidR="00B614D6" w:rsidRPr="00782270" w:rsidRDefault="00B614D6" w:rsidP="00B614D6">
      <w:pPr>
        <w:tabs>
          <w:tab w:val="left" w:pos="5914"/>
        </w:tabs>
        <w:rPr>
          <w:sz w:val="20"/>
          <w:szCs w:val="20"/>
          <w:lang w:eastAsia="ru-RU"/>
        </w:rPr>
      </w:pPr>
      <w:r w:rsidRPr="00782270">
        <w:rPr>
          <w:sz w:val="20"/>
          <w:szCs w:val="20"/>
          <w:lang w:eastAsia="ru-RU"/>
        </w:rPr>
        <w:lastRenderedPageBreak/>
        <w:tab/>
      </w:r>
    </w:p>
    <w:p w14:paraId="7F28369B" w14:textId="06184BF5" w:rsidR="002209E3" w:rsidRPr="00782270" w:rsidRDefault="00021A0B" w:rsidP="00021A0B">
      <w:pPr>
        <w:tabs>
          <w:tab w:val="left" w:pos="8850"/>
          <w:tab w:val="right" w:pos="12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227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14:paraId="765921CD" w14:textId="77777777" w:rsidR="00021A0B" w:rsidRPr="00782270" w:rsidRDefault="00021A0B" w:rsidP="00021A0B">
      <w:pPr>
        <w:tabs>
          <w:tab w:val="left" w:pos="8850"/>
          <w:tab w:val="right" w:pos="1241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227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Приложение 2 </w:t>
      </w:r>
    </w:p>
    <w:p w14:paraId="4CA58291" w14:textId="29680C58" w:rsidR="00021A0B" w:rsidRPr="00782270" w:rsidRDefault="00021A0B" w:rsidP="00BE504E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270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F26109" w:rsidRPr="00782270">
        <w:rPr>
          <w:rFonts w:ascii="Arial" w:eastAsia="Times New Roman" w:hAnsi="Arial" w:cs="Arial"/>
          <w:sz w:val="24"/>
          <w:szCs w:val="24"/>
          <w:lang w:eastAsia="ru-RU"/>
        </w:rPr>
        <w:t>Копёнкинское</w:t>
      </w:r>
      <w:proofErr w:type="spellEnd"/>
      <w:r w:rsidR="00BE504E" w:rsidRPr="007822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6109" w:rsidRPr="00782270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7822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6109" w:rsidRPr="00782270">
        <w:rPr>
          <w:rFonts w:ascii="Arial" w:eastAsia="Times New Roman" w:hAnsi="Arial" w:cs="Arial"/>
          <w:sz w:val="24"/>
          <w:szCs w:val="24"/>
          <w:lang w:eastAsia="ru-RU"/>
        </w:rPr>
        <w:t>поселение</w:t>
      </w:r>
      <w:r w:rsidRPr="00782270"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 Воронежской области </w:t>
      </w:r>
      <w:r w:rsidR="00BE504E" w:rsidRPr="007822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782270">
        <w:rPr>
          <w:rFonts w:ascii="Arial" w:eastAsia="Times New Roman" w:hAnsi="Arial" w:cs="Arial"/>
          <w:sz w:val="24"/>
          <w:szCs w:val="24"/>
          <w:lang w:eastAsia="ru-RU"/>
        </w:rPr>
        <w:t>от 17.11.2023г. № 185</w:t>
      </w:r>
    </w:p>
    <w:p w14:paraId="76280907" w14:textId="77777777" w:rsidR="00021A0B" w:rsidRPr="00782270" w:rsidRDefault="00021A0B" w:rsidP="00BE504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8EF3EEF" w14:textId="77777777" w:rsidR="00021A0B" w:rsidRPr="00782270" w:rsidRDefault="00021A0B" w:rsidP="00021A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D4E5E86" w14:textId="77777777" w:rsidR="00021A0B" w:rsidRPr="00782270" w:rsidRDefault="00021A0B" w:rsidP="00021A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 Реестр</w:t>
      </w:r>
    </w:p>
    <w:p w14:paraId="128CEC5C" w14:textId="15BBA7F2" w:rsidR="00021A0B" w:rsidRPr="00782270" w:rsidRDefault="00021A0B" w:rsidP="00021A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движимого имущества </w:t>
      </w:r>
      <w:proofErr w:type="spellStart"/>
      <w:r w:rsidR="00F26109" w:rsidRPr="00782270">
        <w:rPr>
          <w:rFonts w:ascii="Arial" w:hAnsi="Arial" w:cs="Arial"/>
          <w:sz w:val="24"/>
          <w:szCs w:val="24"/>
          <w:lang w:eastAsia="ru-RU"/>
        </w:rPr>
        <w:t>Копёнкинское</w:t>
      </w:r>
      <w:proofErr w:type="spellEnd"/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26109" w:rsidRPr="00782270">
        <w:rPr>
          <w:rFonts w:ascii="Arial" w:hAnsi="Arial" w:cs="Arial"/>
          <w:color w:val="000000"/>
          <w:sz w:val="24"/>
          <w:szCs w:val="24"/>
          <w:lang w:eastAsia="ru-RU"/>
        </w:rPr>
        <w:t>сельское</w:t>
      </w:r>
      <w:r w:rsidRPr="0078227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26109" w:rsidRPr="00782270">
        <w:rPr>
          <w:rFonts w:ascii="Arial" w:hAnsi="Arial" w:cs="Arial"/>
          <w:color w:val="000000"/>
          <w:sz w:val="24"/>
          <w:szCs w:val="24"/>
          <w:lang w:eastAsia="ru-RU"/>
        </w:rPr>
        <w:t>поселение</w:t>
      </w:r>
    </w:p>
    <w:p w14:paraId="4354494F" w14:textId="77777777" w:rsidR="00021A0B" w:rsidRPr="00782270" w:rsidRDefault="00021A0B" w:rsidP="00021A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985"/>
        <w:gridCol w:w="2268"/>
        <w:gridCol w:w="3402"/>
        <w:gridCol w:w="2835"/>
        <w:gridCol w:w="1984"/>
      </w:tblGrid>
      <w:tr w:rsidR="00021A0B" w:rsidRPr="00782270" w14:paraId="52F28F62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4E8" w14:textId="77777777" w:rsidR="00021A0B" w:rsidRPr="00782270" w:rsidRDefault="00021A0B" w:rsidP="008E43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Наименование движимого имущества</w:t>
            </w:r>
          </w:p>
          <w:p w14:paraId="28CD9D84" w14:textId="77777777" w:rsidR="00021A0B" w:rsidRPr="00782270" w:rsidRDefault="00021A0B" w:rsidP="008E43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47F" w14:textId="2D05CAAE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Балансовая стоимость объекта/начисленная амортизация</w:t>
            </w:r>
          </w:p>
          <w:p w14:paraId="46538A48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699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возникновения и прекращения права на движимое имущество</w:t>
            </w:r>
          </w:p>
          <w:p w14:paraId="4F8B9846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437" w14:textId="523D30A1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Реквизиты документов (основания возникновения (прекращения)прав на движимое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334" w14:textId="107F6BE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  <w:p w14:paraId="1EB247D6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9D55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Обременения</w:t>
            </w:r>
          </w:p>
        </w:tc>
      </w:tr>
      <w:tr w:rsidR="00E84DA5" w:rsidRPr="00782270" w14:paraId="6FD485E5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02D" w14:textId="3B76A479" w:rsidR="00E84DA5" w:rsidRPr="00782270" w:rsidRDefault="00E84DA5" w:rsidP="008E437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</w:rPr>
              <w:t>Автомобиль ВАЗ 2105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DFD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134757/134757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55A0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88F" w14:textId="1086FF6F" w:rsidR="00E84DA5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ПТС 63</w:t>
            </w:r>
            <w:r w:rsidR="00E84DA5"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КВ 317484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333" w14:textId="6C6CCE7B" w:rsidR="00E84DA5" w:rsidRPr="00782270" w:rsidRDefault="00E84DA5" w:rsidP="008E4374"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</w:t>
            </w:r>
            <w:r w:rsidR="00BE504E" w:rsidRPr="00782270">
              <w:rPr>
                <w:rFonts w:ascii="Arial" w:hAnsi="Arial" w:cs="Arial"/>
                <w:sz w:val="18"/>
                <w:szCs w:val="18"/>
              </w:rPr>
              <w:t>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</w:t>
            </w:r>
            <w:r w:rsidR="00BE504E" w:rsidRPr="00782270">
              <w:rPr>
                <w:rFonts w:ascii="Arial" w:hAnsi="Arial" w:cs="Arial"/>
                <w:sz w:val="18"/>
                <w:szCs w:val="18"/>
              </w:rPr>
              <w:t>е</w:t>
            </w:r>
            <w:r w:rsidRPr="00782270">
              <w:rPr>
                <w:rFonts w:ascii="Arial" w:hAnsi="Arial" w:cs="Arial"/>
                <w:sz w:val="18"/>
                <w:szCs w:val="18"/>
              </w:rPr>
              <w:t xml:space="preserve"> поселени</w:t>
            </w:r>
            <w:r w:rsidR="00BE504E" w:rsidRPr="00782270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8B5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84DA5" w:rsidRPr="00782270" w14:paraId="7769B7F0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2D8" w14:textId="77777777" w:rsidR="00E84DA5" w:rsidRPr="00782270" w:rsidRDefault="00E84DA5" w:rsidP="008E4374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Автомобиль </w:t>
            </w:r>
            <w:r w:rsidRPr="00782270"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LADA PRIORA 217230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DA9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322800/322800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A64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val="en-US"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AAF" w14:textId="354AFB4B" w:rsidR="00E84DA5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ПТС 63</w:t>
            </w:r>
            <w:r w:rsidR="00E84DA5"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МС 969555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292" w14:textId="3FE3BE14" w:rsidR="00E84DA5" w:rsidRPr="00782270" w:rsidRDefault="00BE504E" w:rsidP="008E4374"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151" w14:textId="77777777" w:rsidR="00E84DA5" w:rsidRPr="00782270" w:rsidRDefault="00E84DA5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21A0B" w:rsidRPr="00782270" w14:paraId="7D97C345" w14:textId="77777777" w:rsidTr="008E4374">
        <w:trPr>
          <w:trHeight w:val="12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863" w14:textId="77777777" w:rsidR="00021A0B" w:rsidRPr="00782270" w:rsidRDefault="00021A0B" w:rsidP="008E4374">
            <w:pPr>
              <w:spacing w:beforeAutospacing="1" w:after="0" w:afterAutospacing="1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Автомобиль </w:t>
            </w:r>
            <w:r w:rsidRPr="00782270"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LADA XRAY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DBB" w14:textId="77777777" w:rsidR="00021A0B" w:rsidRPr="00782270" w:rsidRDefault="00021A0B" w:rsidP="008E4374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1450000,00/0,0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884" w14:textId="77777777" w:rsidR="00021A0B" w:rsidRPr="00782270" w:rsidRDefault="00021A0B" w:rsidP="008E4374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02.08.2022г.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1AB" w14:textId="77CE3E5B" w:rsidR="00BE504E" w:rsidRPr="00782270" w:rsidRDefault="00021A0B" w:rsidP="008E4374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proofErr w:type="gramStart"/>
            <w:r w:rsidR="00F26109"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F26109"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сельское</w:t>
            </w:r>
            <w:proofErr w:type="gram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6109"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поселение</w:t>
            </w: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Россошанского муниципального  района Воронежской области                    от № 61 от 02.08.2022г.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C10" w14:textId="77777777" w:rsidR="00021A0B" w:rsidRPr="00782270" w:rsidRDefault="00021A0B" w:rsidP="008E4374">
            <w:pPr>
              <w:spacing w:beforeAutospacing="1" w:after="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сельское поселение Россошанского 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B77" w14:textId="77777777" w:rsidR="00021A0B" w:rsidRPr="00782270" w:rsidRDefault="00021A0B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23D92ED8" w14:textId="77777777" w:rsidTr="008E4374">
        <w:trPr>
          <w:trHeight w:val="8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59D" w14:textId="1DBF23B0" w:rsidR="00BE504E" w:rsidRPr="00782270" w:rsidRDefault="00BE504E" w:rsidP="008E437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Мостик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24" w14:textId="30C725DC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B35" w14:textId="47B263DA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01.12.2021г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8B5" w14:textId="03636A9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Договор передачи в муниципальную собственность объекта благоустройства от 01.12.2021г.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A64" w14:textId="3BE25B99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3D" w14:textId="49B5E0DA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487DBB08" w14:textId="77777777" w:rsidTr="008E4374">
        <w:trPr>
          <w:trHeight w:val="1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B80" w14:textId="39963A6E" w:rsidR="00BE504E" w:rsidRPr="00782270" w:rsidRDefault="00BE504E" w:rsidP="008E437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lastRenderedPageBreak/>
              <w:t>Беседка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CC5" w14:textId="74A76A2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63 260,00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15E" w14:textId="24C22081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01.12.2021г.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7C8" w14:textId="308C7CF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sz w:val="20"/>
                <w:szCs w:val="20"/>
              </w:rPr>
              <w:t>Договор передачи в муниципальную собственность объекта благоустройства от 01.12.2021г.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C2F" w14:textId="4A13A6FF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989" w14:textId="617FFA89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5F6793CF" w14:textId="77777777" w:rsidTr="008E4374">
        <w:trPr>
          <w:trHeight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854" w14:textId="595E6075" w:rsidR="00BE504E" w:rsidRPr="00782270" w:rsidRDefault="00BE504E" w:rsidP="008E4374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Детская игровая и спортивная площадка «Лукоморье»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7E7" w14:textId="2266E0A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997 750,00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D82" w14:textId="2BAE1EC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20.08.2021г.№1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FFB" w14:textId="472E25E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Договор передачи в муниципальную собственность объекта благоустройства от 20.08.2021г.№1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C29" w14:textId="17B0ACDB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1C7" w14:textId="05BB56D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062AD98B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615" w14:textId="035B477A" w:rsidR="008E4374" w:rsidRPr="008E4374" w:rsidRDefault="00BE504E" w:rsidP="008E4374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Полигон ТБО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, 10 000м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2500 м по направлению на юго-запад от ориентира жилой дом, расположенного за пределами участка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ул.Копенкинская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д40)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162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F9200" w14:textId="799B61DC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AC94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CB0D2D5" w14:textId="1D1C209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F61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694FE22" w14:textId="519871D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680" w14:textId="199281BD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8C6" w14:textId="7EFEBC8F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13D71239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A5C" w14:textId="36CACAA5" w:rsidR="008E4374" w:rsidRPr="008E4374" w:rsidRDefault="00BE504E" w:rsidP="008E4374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Полигон ТБО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, 5 000м</w:t>
            </w:r>
            <w:r w:rsidRPr="0078227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782270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78227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500 м по направлению на северо-восток от ориентира жилой дом, расположенного за пределами участка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ул.Новая,д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94C" w14:textId="77777777" w:rsidR="00BE504E" w:rsidRPr="00782270" w:rsidRDefault="00BE504E" w:rsidP="008E4374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67D51C" w14:textId="3FF19623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054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A677D45" w14:textId="6476456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2D3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F3DA1B3" w14:textId="635C7A2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D82" w14:textId="0B301241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0A9" w14:textId="0D94A6F9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4214DA85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5A7" w14:textId="1CCCE513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Братская могила и индивидуальная могила №558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proofErr w:type="gramStart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 xml:space="preserve">РФ, Воронежская область, Россошанский район,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Копёнкинское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сельское поселение, станция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Райновская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 ЮВЖД, 800 км пикет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729" w14:textId="1BAA1FF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41 060,00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486" w14:textId="2DC21F4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26.05.1997г.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06C" w14:textId="2C3A0EA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Охранное обязательство ВО – Договор по использованию памятника архитектуры и истории. Братская могила 1942-1943г. На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ст.Райновская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.                         </w:t>
            </w:r>
            <w:proofErr w:type="spellStart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от 26.05.1997г.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D9C" w14:textId="1302A9D0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r w:rsidRPr="00782270">
              <w:rPr>
                <w:rFonts w:ascii="Arial" w:hAnsi="Arial" w:cs="Arial"/>
                <w:sz w:val="18"/>
                <w:szCs w:val="18"/>
              </w:rPr>
              <w:lastRenderedPageBreak/>
              <w:t xml:space="preserve">Отдел военного комиссариата по </w:t>
            </w: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г.Россошь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Россошнскому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, Ольховатскому и </w:t>
            </w:r>
            <w:r w:rsidRPr="00782270">
              <w:rPr>
                <w:rFonts w:ascii="Arial" w:hAnsi="Arial" w:cs="Arial"/>
                <w:sz w:val="18"/>
                <w:szCs w:val="18"/>
              </w:rPr>
              <w:lastRenderedPageBreak/>
              <w:t>Подгоренскому районам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35D" w14:textId="1AD65D06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BE504E" w:rsidRPr="00782270" w14:paraId="2CD90638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1F3" w14:textId="7303106C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ул.Ульяновская,1,0 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4C1" w14:textId="1EED32A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2EA" w14:textId="0FB36EA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378" w14:textId="7A3900D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FBB" w14:textId="2F1D51CF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A4E" w14:textId="2CBB7C5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348C428D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DC4" w14:textId="4AFD3F68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ул.Молодежная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0,220м)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B42" w14:textId="38706E7F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1C2" w14:textId="41A7A85F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70F" w14:textId="7777777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6C1" w14:textId="0A60A18E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124" w14:textId="2F9E8C5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19DBE447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AB1" w14:textId="04C2A128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ул.Верхняя</w:t>
            </w:r>
            <w:proofErr w:type="spellEnd"/>
            <w:r w:rsidRPr="00782270">
              <w:rPr>
                <w:rFonts w:ascii="Arial CYR" w:hAnsi="Arial CYR" w:cs="Arial CYR"/>
                <w:bCs/>
                <w:sz w:val="20"/>
                <w:szCs w:val="20"/>
              </w:rPr>
              <w:t>, 0,350м)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28D" w14:textId="7D2CA1A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BA6" w14:textId="0C82CD4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608" w14:textId="640A241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BDE" w14:textId="1F9DF5E1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11F" w14:textId="707AEB46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27F15045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C3F" w14:textId="7D17F149" w:rsidR="00F26109" w:rsidRPr="008E4374" w:rsidRDefault="00BE504E" w:rsidP="008E4374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п.Ворошиловский</w:t>
            </w:r>
            <w:proofErr w:type="spell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п.Ворошиловский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ул.Дружбы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0,725м)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D10" w14:textId="3B8F938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FED" w14:textId="399EA81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B04" w14:textId="7416FF6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313" w14:textId="1EDC1C10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BF3" w14:textId="36A0DE6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58AF6D28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C7B" w14:textId="7AAC7DA1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ул.Верхняя,1,270м)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D96" w14:textId="7831730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38F" w14:textId="15342DE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40B" w14:textId="06F0EEE9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B39" w14:textId="4F689B4B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081" w14:textId="5482017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5290A7A8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AA7" w14:textId="1A906B71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ул.Средняя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0,800м)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B34" w14:textId="15649C9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F1E" w14:textId="55D02F81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B07" w14:textId="6929E2DC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8F3" w14:textId="3DF0B57E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EF6" w14:textId="1A802F51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537C8F9C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E47" w14:textId="6076990B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пос.Райновское</w:t>
            </w:r>
            <w:proofErr w:type="spellEnd"/>
            <w:proofErr w:type="gramEnd"/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пос.Райновское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ул.Нижняя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2,020м)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FE4" w14:textId="76B6D321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D36" w14:textId="2D0B4CA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33A" w14:textId="798B1ECF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D0C" w14:textId="0EF25A5D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</w:t>
            </w:r>
            <w:r w:rsidRPr="00782270">
              <w:rPr>
                <w:rFonts w:ascii="Arial" w:hAnsi="Arial" w:cs="Arial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8F1" w14:textId="42A4098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BE504E" w:rsidRPr="00782270" w14:paraId="5EF14191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976" w14:textId="2CD42C5B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х.Перещепное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ул.Южная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0,870м)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340" w14:textId="776B230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594647/406840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9A3" w14:textId="6790190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C35" w14:textId="774051B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DB9" w14:textId="38F562E3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E6A" w14:textId="2A0E1E0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055344CA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632" w14:textId="08F80276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отд.3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х.Перещепное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ул.Северная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1,0км)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9EF" w14:textId="2F429B1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1180106/891616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3A2" w14:textId="35C1AAC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792" w14:textId="05D0BBD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78E" w14:textId="71C09DDE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4D1" w14:textId="7AA24C1A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658F0647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B35" w14:textId="67475183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ул.Копенкинская,2,070км)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870" w14:textId="19F5C24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261483/261483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804" w14:textId="326ED3D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76F" w14:textId="33C3073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030" w14:textId="7F60DF90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CCF" w14:textId="3F4E7AA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7F79224C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13A" w14:textId="7AA33452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ул.Школьная,0,370км)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6A2" w14:textId="402F8756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46739/46739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985" w14:textId="5C2539C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FAD" w14:textId="5BF98AB9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7B4" w14:textId="019C91CE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5A5" w14:textId="40C53B27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465D502E" w14:textId="77777777" w:rsidTr="008E4374">
        <w:trPr>
          <w:trHeight w:val="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DEC" w14:textId="4641EC4C" w:rsidR="00F26109" w:rsidRPr="00782270" w:rsidRDefault="00BE504E" w:rsidP="008E4374">
            <w:pPr>
              <w:rPr>
                <w:rFonts w:ascii="Arial" w:hAnsi="Arial" w:cs="Arial"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ул.Молодежная,0,420км)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14A" w14:textId="0B8F233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53055/53055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375" w14:textId="5A247B0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599" w14:textId="0F4BB3B3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D1B" w14:textId="7AE4599F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C6F" w14:textId="697B2E1E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53ACF0FF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5A0" w14:textId="72E4BA5F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ул.Рабочая,0,500км)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335" w14:textId="72283D92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63160/63160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80D" w14:textId="06995486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F5B9" w14:textId="6639A15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C5E" w14:textId="67FD67D2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AE5" w14:textId="35A524C4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775EA8C0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3E5" w14:textId="5710FD55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ул.Веселова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0,470км)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8ED" w14:textId="39E2A85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59371/59371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9E7" w14:textId="5B5C600C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BC8" w14:textId="4BF01D43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1D5" w14:textId="26BC5A18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A9D" w14:textId="1B80545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2810028C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FB6" w14:textId="6D60FEC7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82270">
              <w:rPr>
                <w:rFonts w:ascii="Arial" w:hAnsi="Arial" w:cs="Arial"/>
                <w:sz w:val="20"/>
                <w:szCs w:val="20"/>
              </w:rPr>
              <w:lastRenderedPageBreak/>
              <w:t>пер. Западный,0,450км)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8C4" w14:textId="3E73241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59371/59371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444" w14:textId="3759CCE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F1C" w14:textId="559F812F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6CF" w14:textId="7F4B1465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188" w14:textId="252F4420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7A494861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A64" w14:textId="4EA52A11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ул.Мира,0,250км)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D59" w14:textId="40E2677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31580/31580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998" w14:textId="7088C58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0C7" w14:textId="632BCCDA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3D9" w14:textId="6B0DC940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8B3" w14:textId="215548E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11FE8015" w14:textId="77777777" w:rsidTr="008E4374">
        <w:trPr>
          <w:trHeight w:val="10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536" w14:textId="3CD8A5E1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ул.Северная,0,270км)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AB2" w14:textId="7BE7EC7C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204308/140864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EBB" w14:textId="5E9DF1C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B06" w14:textId="225EACC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CC6" w14:textId="0AEE842E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85E" w14:textId="5FDAB87B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E504E" w:rsidRPr="00782270" w14:paraId="0F94E33A" w14:textId="77777777" w:rsidTr="008E437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89D" w14:textId="34FD3647" w:rsidR="00BE504E" w:rsidRPr="00782270" w:rsidRDefault="00BE504E" w:rsidP="008E4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дорога отд.</w:t>
            </w:r>
            <w:proofErr w:type="gramStart"/>
            <w:r w:rsidRPr="007822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6109" w:rsidRPr="00782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8227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 w:rsidRPr="00782270">
              <w:rPr>
                <w:rFonts w:ascii="Arial" w:hAnsi="Arial" w:cs="Arial"/>
                <w:sz w:val="20"/>
                <w:szCs w:val="20"/>
              </w:rPr>
              <w:t>п.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>Копёнкина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6109" w:rsidRPr="0078227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spellStart"/>
            <w:r w:rsidRPr="00782270"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 w:rsidRPr="00782270">
              <w:rPr>
                <w:rFonts w:ascii="Arial" w:hAnsi="Arial" w:cs="Arial"/>
                <w:sz w:val="20"/>
                <w:szCs w:val="20"/>
              </w:rPr>
              <w:t>, 0,270км)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7B6" w14:textId="7C1F93D5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20"/>
                <w:szCs w:val="20"/>
              </w:rPr>
              <w:t>1021542/703824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184" w14:textId="4B60E97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AF9" w14:textId="22F0B61D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A04" w14:textId="7B5189C9" w:rsidR="00BE504E" w:rsidRPr="00782270" w:rsidRDefault="00BE504E" w:rsidP="008E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270">
              <w:rPr>
                <w:rFonts w:ascii="Arial" w:hAnsi="Arial" w:cs="Arial"/>
                <w:sz w:val="18"/>
                <w:szCs w:val="18"/>
              </w:rPr>
              <w:t>Копенкинское</w:t>
            </w:r>
            <w:proofErr w:type="spellEnd"/>
            <w:r w:rsidRPr="00782270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0D7" w14:textId="64E43C78" w:rsidR="00BE504E" w:rsidRPr="00782270" w:rsidRDefault="00BE504E" w:rsidP="008E437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8227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76FB8" w:rsidRPr="00021A0B" w14:paraId="20A811CA" w14:textId="77777777" w:rsidTr="00BE504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79C" w14:textId="4D82141D" w:rsidR="00076FB8" w:rsidRPr="00021A0B" w:rsidRDefault="00AE3289" w:rsidP="00BE504E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82270">
              <w:rPr>
                <w:rFonts w:ascii="Arial CYR" w:hAnsi="Arial CYR" w:cs="Arial CYR"/>
                <w:b/>
                <w:sz w:val="20"/>
                <w:szCs w:val="20"/>
              </w:rPr>
              <w:t>Итого: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6B6" w14:textId="77777777" w:rsidR="00076FB8" w:rsidRPr="00021A0B" w:rsidRDefault="00076FB8" w:rsidP="00BE50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231" w14:textId="77777777" w:rsidR="00076FB8" w:rsidRPr="00E84DA5" w:rsidRDefault="00076FB8" w:rsidP="00BE50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5FC" w14:textId="77777777" w:rsidR="00076FB8" w:rsidRPr="00021A0B" w:rsidRDefault="00076FB8" w:rsidP="00BE50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5268" w14:textId="77777777" w:rsidR="00076FB8" w:rsidRPr="00021A0B" w:rsidRDefault="00076FB8" w:rsidP="00BE5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98C" w14:textId="77777777" w:rsidR="00076FB8" w:rsidRPr="00021A0B" w:rsidRDefault="00076FB8" w:rsidP="00BE504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DE6EA56" w14:textId="77777777" w:rsidR="00021A0B" w:rsidRPr="00021A0B" w:rsidRDefault="00021A0B" w:rsidP="00021A0B">
      <w:pPr>
        <w:tabs>
          <w:tab w:val="left" w:pos="8850"/>
          <w:tab w:val="right" w:pos="12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6677BD1" w14:textId="77777777" w:rsidR="00917165" w:rsidRPr="006D5177" w:rsidRDefault="00917165" w:rsidP="00B614D6">
      <w:pPr>
        <w:pStyle w:val="a5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eastAsia="en-US"/>
        </w:rPr>
      </w:pPr>
    </w:p>
    <w:sectPr w:rsidR="00917165" w:rsidRPr="006D5177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200E7" w14:textId="77777777" w:rsidR="002673C1" w:rsidRDefault="002673C1">
      <w:pPr>
        <w:spacing w:after="0" w:line="240" w:lineRule="auto"/>
      </w:pPr>
      <w:r>
        <w:separator/>
      </w:r>
    </w:p>
  </w:endnote>
  <w:endnote w:type="continuationSeparator" w:id="0">
    <w:p w14:paraId="59407207" w14:textId="77777777" w:rsidR="002673C1" w:rsidRDefault="0026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3159"/>
      <w:docPartObj>
        <w:docPartGallery w:val="Page Numbers (Bottom of Page)"/>
        <w:docPartUnique/>
      </w:docPartObj>
    </w:sdtPr>
    <w:sdtEndPr/>
    <w:sdtContent>
      <w:p w14:paraId="3A8EBC73" w14:textId="77777777" w:rsidR="00C406A4" w:rsidRDefault="00C406A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0E0691D" w14:textId="77777777" w:rsidR="00C406A4" w:rsidRDefault="00C406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35B7" w14:textId="77777777" w:rsidR="002673C1" w:rsidRDefault="002673C1">
      <w:pPr>
        <w:spacing w:after="0" w:line="240" w:lineRule="auto"/>
      </w:pPr>
      <w:r>
        <w:separator/>
      </w:r>
    </w:p>
  </w:footnote>
  <w:footnote w:type="continuationSeparator" w:id="0">
    <w:p w14:paraId="0FE84478" w14:textId="77777777" w:rsidR="002673C1" w:rsidRDefault="0026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866E" w14:textId="700B31FF" w:rsidR="00C406A4" w:rsidRPr="00E47903" w:rsidRDefault="00C406A4" w:rsidP="00E47903">
    <w:pPr>
      <w:pStyle w:val="a6"/>
      <w:jc w:val="right"/>
      <w:rPr>
        <w:color w:val="A6A6A6" w:themeColor="background1" w:themeShade="A6"/>
        <w:sz w:val="20"/>
        <w:szCs w:val="20"/>
      </w:rPr>
    </w:pPr>
    <w:proofErr w:type="gramStart"/>
    <w:r w:rsidRPr="00E47903">
      <w:rPr>
        <w:color w:val="A6A6A6" w:themeColor="background1" w:themeShade="A6"/>
        <w:sz w:val="20"/>
        <w:szCs w:val="20"/>
      </w:rPr>
      <w:t>Вестн.№</w:t>
    </w:r>
    <w:proofErr w:type="gramEnd"/>
    <w:r w:rsidRPr="00E47903">
      <w:rPr>
        <w:color w:val="A6A6A6" w:themeColor="background1" w:themeShade="A6"/>
        <w:sz w:val="20"/>
        <w:szCs w:val="20"/>
      </w:rPr>
      <w:t>2 от 17.11.2023г.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D52"/>
    <w:rsid w:val="000033C0"/>
    <w:rsid w:val="00021A0B"/>
    <w:rsid w:val="00027FA2"/>
    <w:rsid w:val="00051A5A"/>
    <w:rsid w:val="00067AA1"/>
    <w:rsid w:val="00075108"/>
    <w:rsid w:val="00076FB8"/>
    <w:rsid w:val="000A7DA6"/>
    <w:rsid w:val="000B61C3"/>
    <w:rsid w:val="000C34A8"/>
    <w:rsid w:val="000C76B7"/>
    <w:rsid w:val="000F3712"/>
    <w:rsid w:val="001101C3"/>
    <w:rsid w:val="001176E6"/>
    <w:rsid w:val="00143454"/>
    <w:rsid w:val="001801EF"/>
    <w:rsid w:val="001870EA"/>
    <w:rsid w:val="001C419F"/>
    <w:rsid w:val="001E29EA"/>
    <w:rsid w:val="001F7C2A"/>
    <w:rsid w:val="001F7F1A"/>
    <w:rsid w:val="002209E3"/>
    <w:rsid w:val="0022382D"/>
    <w:rsid w:val="00230E1F"/>
    <w:rsid w:val="00230FC3"/>
    <w:rsid w:val="00241847"/>
    <w:rsid w:val="00251027"/>
    <w:rsid w:val="00253584"/>
    <w:rsid w:val="002673C1"/>
    <w:rsid w:val="00273BAC"/>
    <w:rsid w:val="00291DA8"/>
    <w:rsid w:val="00296DE6"/>
    <w:rsid w:val="002B54B9"/>
    <w:rsid w:val="00312459"/>
    <w:rsid w:val="00314AD4"/>
    <w:rsid w:val="003310CC"/>
    <w:rsid w:val="00357C27"/>
    <w:rsid w:val="003A4819"/>
    <w:rsid w:val="003B3273"/>
    <w:rsid w:val="003B4ECD"/>
    <w:rsid w:val="003B740F"/>
    <w:rsid w:val="003D01C1"/>
    <w:rsid w:val="003D224B"/>
    <w:rsid w:val="003E43C2"/>
    <w:rsid w:val="003E4E70"/>
    <w:rsid w:val="003E78B0"/>
    <w:rsid w:val="003F55B3"/>
    <w:rsid w:val="00411997"/>
    <w:rsid w:val="00414F58"/>
    <w:rsid w:val="00416401"/>
    <w:rsid w:val="00440F90"/>
    <w:rsid w:val="0046556C"/>
    <w:rsid w:val="00470106"/>
    <w:rsid w:val="00470C74"/>
    <w:rsid w:val="00480433"/>
    <w:rsid w:val="00490005"/>
    <w:rsid w:val="004B1A45"/>
    <w:rsid w:val="004D7B17"/>
    <w:rsid w:val="004E1D52"/>
    <w:rsid w:val="00527963"/>
    <w:rsid w:val="005371F3"/>
    <w:rsid w:val="0054692C"/>
    <w:rsid w:val="00551633"/>
    <w:rsid w:val="005568F6"/>
    <w:rsid w:val="005634C6"/>
    <w:rsid w:val="00571061"/>
    <w:rsid w:val="0058344B"/>
    <w:rsid w:val="00584E29"/>
    <w:rsid w:val="005902E7"/>
    <w:rsid w:val="00593CD9"/>
    <w:rsid w:val="005A1053"/>
    <w:rsid w:val="005A77A9"/>
    <w:rsid w:val="005E1BE9"/>
    <w:rsid w:val="00633427"/>
    <w:rsid w:val="00661146"/>
    <w:rsid w:val="006675B0"/>
    <w:rsid w:val="006725F2"/>
    <w:rsid w:val="00680245"/>
    <w:rsid w:val="006A6757"/>
    <w:rsid w:val="006B309A"/>
    <w:rsid w:val="006C2DD9"/>
    <w:rsid w:val="006D5177"/>
    <w:rsid w:val="006D694A"/>
    <w:rsid w:val="006F2E54"/>
    <w:rsid w:val="00714B39"/>
    <w:rsid w:val="00715130"/>
    <w:rsid w:val="00715637"/>
    <w:rsid w:val="00747988"/>
    <w:rsid w:val="00750DDB"/>
    <w:rsid w:val="00756A64"/>
    <w:rsid w:val="00761D3F"/>
    <w:rsid w:val="007621C1"/>
    <w:rsid w:val="00782270"/>
    <w:rsid w:val="00784466"/>
    <w:rsid w:val="00792BDB"/>
    <w:rsid w:val="007958B1"/>
    <w:rsid w:val="00796807"/>
    <w:rsid w:val="007A5181"/>
    <w:rsid w:val="007C5918"/>
    <w:rsid w:val="007D1480"/>
    <w:rsid w:val="007D531C"/>
    <w:rsid w:val="007E64B7"/>
    <w:rsid w:val="007F2020"/>
    <w:rsid w:val="00813A38"/>
    <w:rsid w:val="0085425E"/>
    <w:rsid w:val="00864F2B"/>
    <w:rsid w:val="00885231"/>
    <w:rsid w:val="00897324"/>
    <w:rsid w:val="008B2087"/>
    <w:rsid w:val="008C31C2"/>
    <w:rsid w:val="008D722D"/>
    <w:rsid w:val="008E4374"/>
    <w:rsid w:val="008F3726"/>
    <w:rsid w:val="00917165"/>
    <w:rsid w:val="00926756"/>
    <w:rsid w:val="009328AC"/>
    <w:rsid w:val="00932DED"/>
    <w:rsid w:val="009335A7"/>
    <w:rsid w:val="009657E8"/>
    <w:rsid w:val="00966710"/>
    <w:rsid w:val="00982024"/>
    <w:rsid w:val="009B1607"/>
    <w:rsid w:val="009B2A5B"/>
    <w:rsid w:val="009B566C"/>
    <w:rsid w:val="009C3A08"/>
    <w:rsid w:val="009D266F"/>
    <w:rsid w:val="00A037E0"/>
    <w:rsid w:val="00A0675C"/>
    <w:rsid w:val="00A11F79"/>
    <w:rsid w:val="00A159C8"/>
    <w:rsid w:val="00A210D5"/>
    <w:rsid w:val="00A42150"/>
    <w:rsid w:val="00A449CF"/>
    <w:rsid w:val="00A44BF9"/>
    <w:rsid w:val="00A44DB0"/>
    <w:rsid w:val="00A467C0"/>
    <w:rsid w:val="00A776F8"/>
    <w:rsid w:val="00A941F6"/>
    <w:rsid w:val="00AA0CB6"/>
    <w:rsid w:val="00AE3289"/>
    <w:rsid w:val="00AF1192"/>
    <w:rsid w:val="00AF2955"/>
    <w:rsid w:val="00AF52FB"/>
    <w:rsid w:val="00B0210F"/>
    <w:rsid w:val="00B128E8"/>
    <w:rsid w:val="00B15C61"/>
    <w:rsid w:val="00B21D41"/>
    <w:rsid w:val="00B429B4"/>
    <w:rsid w:val="00B53E85"/>
    <w:rsid w:val="00B614D6"/>
    <w:rsid w:val="00B65077"/>
    <w:rsid w:val="00B66924"/>
    <w:rsid w:val="00B739D5"/>
    <w:rsid w:val="00B84083"/>
    <w:rsid w:val="00B97B8A"/>
    <w:rsid w:val="00BA6D15"/>
    <w:rsid w:val="00BA6FA3"/>
    <w:rsid w:val="00BB62FF"/>
    <w:rsid w:val="00BC1902"/>
    <w:rsid w:val="00BD2DB8"/>
    <w:rsid w:val="00BE233C"/>
    <w:rsid w:val="00BE504E"/>
    <w:rsid w:val="00C11608"/>
    <w:rsid w:val="00C208B4"/>
    <w:rsid w:val="00C300E8"/>
    <w:rsid w:val="00C3576C"/>
    <w:rsid w:val="00C406A4"/>
    <w:rsid w:val="00C71DD5"/>
    <w:rsid w:val="00C846B1"/>
    <w:rsid w:val="00CB50F9"/>
    <w:rsid w:val="00CC393C"/>
    <w:rsid w:val="00CE0E6D"/>
    <w:rsid w:val="00CF5BE2"/>
    <w:rsid w:val="00D212BE"/>
    <w:rsid w:val="00D351AB"/>
    <w:rsid w:val="00D80896"/>
    <w:rsid w:val="00D83C67"/>
    <w:rsid w:val="00D97EF4"/>
    <w:rsid w:val="00DB0568"/>
    <w:rsid w:val="00DB6ED8"/>
    <w:rsid w:val="00DC620D"/>
    <w:rsid w:val="00DE5036"/>
    <w:rsid w:val="00E10884"/>
    <w:rsid w:val="00E11588"/>
    <w:rsid w:val="00E21054"/>
    <w:rsid w:val="00E21ADD"/>
    <w:rsid w:val="00E23DA4"/>
    <w:rsid w:val="00E24BE7"/>
    <w:rsid w:val="00E27613"/>
    <w:rsid w:val="00E41391"/>
    <w:rsid w:val="00E47903"/>
    <w:rsid w:val="00E756B8"/>
    <w:rsid w:val="00E84DA5"/>
    <w:rsid w:val="00E967D3"/>
    <w:rsid w:val="00EA20B9"/>
    <w:rsid w:val="00EA3C60"/>
    <w:rsid w:val="00EB048A"/>
    <w:rsid w:val="00EE0740"/>
    <w:rsid w:val="00EE1273"/>
    <w:rsid w:val="00F26109"/>
    <w:rsid w:val="00F26E59"/>
    <w:rsid w:val="00F3366C"/>
    <w:rsid w:val="00F407E4"/>
    <w:rsid w:val="00F46A35"/>
    <w:rsid w:val="00F63EE1"/>
    <w:rsid w:val="00F72BF7"/>
    <w:rsid w:val="00F81313"/>
    <w:rsid w:val="00F86A24"/>
    <w:rsid w:val="00FA162F"/>
    <w:rsid w:val="00FA52A8"/>
    <w:rsid w:val="00FA5A78"/>
    <w:rsid w:val="00FB4C98"/>
    <w:rsid w:val="00FC474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B398"/>
  <w15:docId w15:val="{0271224B-F1F6-4F8D-92DF-A861C251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2B92-EFAE-4CDB-885C-E6B22A89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25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2023-11-22T07:01:00Z</cp:lastPrinted>
  <dcterms:created xsi:type="dcterms:W3CDTF">2022-09-14T10:30:00Z</dcterms:created>
  <dcterms:modified xsi:type="dcterms:W3CDTF">2023-11-28T11:28:00Z</dcterms:modified>
</cp:coreProperties>
</file>