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63F24" w14:textId="77777777" w:rsidR="005944D5" w:rsidRDefault="005944D5" w:rsidP="00B064CD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621279E" w14:textId="77777777" w:rsidR="00B064CD" w:rsidRDefault="00B064CD" w:rsidP="00B064CD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14:paraId="40F97C37" w14:textId="4ABEF4A7" w:rsidR="00B064CD" w:rsidRDefault="00F451FB" w:rsidP="00B064CD">
      <w:pPr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Копёнкинского</w:t>
      </w:r>
      <w:r w:rsidR="00B064CD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сельского поселения</w:t>
      </w:r>
    </w:p>
    <w:p w14:paraId="3E1F1D14" w14:textId="77777777" w:rsidR="00B064CD" w:rsidRDefault="00B064CD" w:rsidP="00B064CD">
      <w:pPr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РОССОШАНСКОГО МУНИЦИПАЛЬНОГО РАЙОНА</w:t>
      </w:r>
    </w:p>
    <w:p w14:paraId="4AAB4C9A" w14:textId="77777777" w:rsidR="00B064CD" w:rsidRDefault="00B064CD" w:rsidP="00B064CD">
      <w:pPr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14:paraId="1D80C5AC" w14:textId="77777777" w:rsidR="00C538C8" w:rsidRDefault="00C538C8" w:rsidP="00B064CD">
      <w:pPr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14:paraId="28A67C99" w14:textId="6854EFCF" w:rsidR="00B064CD" w:rsidRDefault="00B064CD" w:rsidP="00B064CD">
      <w:pPr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РЕШЕНИЕ</w:t>
      </w:r>
    </w:p>
    <w:p w14:paraId="1606CC75" w14:textId="3C70E5F8" w:rsidR="00B064CD" w:rsidRDefault="00C538C8" w:rsidP="00B064CD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 w:bidi="en-US"/>
        </w:rPr>
      </w:pPr>
      <w:r>
        <w:rPr>
          <w:rFonts w:ascii="Arial" w:eastAsia="Times New Roman" w:hAnsi="Arial" w:cs="Arial"/>
          <w:sz w:val="24"/>
          <w:szCs w:val="24"/>
          <w:lang w:eastAsia="ru-RU" w:bidi="en-US"/>
        </w:rPr>
        <w:t>108</w:t>
      </w:r>
      <w:r w:rsidR="00B064CD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сессии</w:t>
      </w:r>
    </w:p>
    <w:p w14:paraId="1DDE53F0" w14:textId="192DA5A8" w:rsidR="00B064CD" w:rsidRDefault="00B064CD" w:rsidP="00B064C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38C8">
        <w:rPr>
          <w:rFonts w:ascii="Arial" w:hAnsi="Arial" w:cs="Arial"/>
          <w:sz w:val="24"/>
          <w:szCs w:val="24"/>
        </w:rPr>
        <w:t xml:space="preserve">от </w:t>
      </w:r>
      <w:r w:rsidR="00D926CE" w:rsidRPr="00C538C8">
        <w:rPr>
          <w:rFonts w:ascii="Arial" w:hAnsi="Arial" w:cs="Arial"/>
          <w:sz w:val="24"/>
          <w:szCs w:val="24"/>
        </w:rPr>
        <w:t>2</w:t>
      </w:r>
      <w:r w:rsidR="00C538C8" w:rsidRPr="00C538C8">
        <w:rPr>
          <w:rFonts w:ascii="Arial" w:hAnsi="Arial" w:cs="Arial"/>
          <w:sz w:val="24"/>
          <w:szCs w:val="24"/>
        </w:rPr>
        <w:t>0</w:t>
      </w:r>
      <w:r w:rsidR="00D926CE" w:rsidRPr="00C538C8">
        <w:rPr>
          <w:rFonts w:ascii="Arial" w:hAnsi="Arial" w:cs="Arial"/>
          <w:sz w:val="24"/>
          <w:szCs w:val="24"/>
        </w:rPr>
        <w:t>.09.</w:t>
      </w:r>
      <w:r w:rsidR="00DD319A" w:rsidRPr="00C538C8">
        <w:rPr>
          <w:rFonts w:ascii="Arial" w:hAnsi="Arial" w:cs="Arial"/>
          <w:sz w:val="24"/>
          <w:szCs w:val="24"/>
        </w:rPr>
        <w:t>202</w:t>
      </w:r>
      <w:r w:rsidR="00D926CE" w:rsidRPr="00C538C8">
        <w:rPr>
          <w:rFonts w:ascii="Arial" w:hAnsi="Arial" w:cs="Arial"/>
          <w:sz w:val="24"/>
          <w:szCs w:val="24"/>
        </w:rPr>
        <w:t>4</w:t>
      </w:r>
      <w:r w:rsidRPr="00C538C8">
        <w:rPr>
          <w:rFonts w:ascii="Arial" w:hAnsi="Arial" w:cs="Arial"/>
          <w:sz w:val="24"/>
          <w:szCs w:val="24"/>
        </w:rPr>
        <w:t>г. №</w:t>
      </w:r>
      <w:r w:rsidR="00C538C8">
        <w:rPr>
          <w:rFonts w:ascii="Arial" w:hAnsi="Arial" w:cs="Arial"/>
          <w:sz w:val="24"/>
          <w:szCs w:val="24"/>
        </w:rPr>
        <w:t xml:space="preserve"> 222</w:t>
      </w:r>
    </w:p>
    <w:p w14:paraId="7546D0D6" w14:textId="28F77383" w:rsidR="00B064CD" w:rsidRPr="00B064CD" w:rsidRDefault="00C538C8" w:rsidP="00B064C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</w:t>
      </w:r>
      <w:proofErr w:type="spellStart"/>
      <w:r>
        <w:rPr>
          <w:rFonts w:ascii="Arial" w:hAnsi="Arial" w:cs="Arial"/>
          <w:sz w:val="24"/>
          <w:szCs w:val="24"/>
        </w:rPr>
        <w:t>Копёнкина</w:t>
      </w:r>
      <w:proofErr w:type="spellEnd"/>
    </w:p>
    <w:p w14:paraId="38C699DA" w14:textId="77777777" w:rsidR="00B064CD" w:rsidRPr="00B064CD" w:rsidRDefault="00B064CD" w:rsidP="00B064C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60920A1" w14:textId="015EF185" w:rsidR="00B064CD" w:rsidRDefault="00B064CD" w:rsidP="004C5363">
      <w:pPr>
        <w:spacing w:after="0" w:line="240" w:lineRule="auto"/>
        <w:ind w:right="5103"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</w:t>
      </w:r>
      <w:r w:rsidR="00E60874" w:rsidRPr="00E6087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AE244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создании комиссии по подготовке проекта Правил благоустройства </w:t>
      </w:r>
      <w:proofErr w:type="spellStart"/>
      <w:r w:rsidR="00F451F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Копёнкинского</w:t>
      </w:r>
      <w:proofErr w:type="spellEnd"/>
      <w:r w:rsidR="00AE244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</w:t>
      </w:r>
      <w:r w:rsidR="00E93F4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</w:p>
    <w:p w14:paraId="17359190" w14:textId="77777777" w:rsidR="00B064CD" w:rsidRDefault="00B064CD" w:rsidP="00B064CD">
      <w:pPr>
        <w:spacing w:after="0" w:line="240" w:lineRule="auto"/>
        <w:ind w:right="5103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14:paraId="7D1E0951" w14:textId="46B4C6D1" w:rsidR="00B064CD" w:rsidRDefault="00BB0D15" w:rsidP="00B064C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E60874">
        <w:rPr>
          <w:rFonts w:ascii="Arial" w:eastAsia="Times New Roman" w:hAnsi="Arial" w:cs="Arial"/>
          <w:sz w:val="24"/>
          <w:szCs w:val="24"/>
          <w:lang w:eastAsia="ru-RU"/>
        </w:rPr>
        <w:t>уководствуясь положениями</w:t>
      </w:r>
      <w:r w:rsidR="00B064C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</w:t>
      </w:r>
      <w:r w:rsidR="00B064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="00B064CD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proofErr w:type="spellStart"/>
      <w:r w:rsidR="00F451FB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B064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064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45857A0" w14:textId="77777777" w:rsidR="00BB0D15" w:rsidRDefault="00BB0D15" w:rsidP="00B064C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263784" w14:textId="77777777" w:rsidR="00B064CD" w:rsidRDefault="00B064CD" w:rsidP="00B064CD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14:paraId="712CAB1A" w14:textId="77777777" w:rsidR="004C5363" w:rsidRDefault="004C5363" w:rsidP="00B064CD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ACF0B7" w14:textId="3F03FB56" w:rsidR="00AE2444" w:rsidRDefault="00AE2444" w:rsidP="00E86BB5">
      <w:pPr>
        <w:numPr>
          <w:ilvl w:val="0"/>
          <w:numId w:val="1"/>
        </w:numPr>
        <w:tabs>
          <w:tab w:val="clear" w:pos="405"/>
          <w:tab w:val="num" w:pos="-993"/>
        </w:tabs>
        <w:spacing w:after="0" w:line="240" w:lineRule="auto"/>
        <w:ind w:left="0" w:right="-1"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Создать Комиссию по подготовке проекта Правил благоустройства </w:t>
      </w:r>
      <w:proofErr w:type="spellStart"/>
      <w:r w:rsidR="00F451F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Копёнкинского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области.</w:t>
      </w:r>
    </w:p>
    <w:p w14:paraId="5A9B8873" w14:textId="74EC730A" w:rsidR="00AE2444" w:rsidRPr="00AE2444" w:rsidRDefault="00AE2444" w:rsidP="00E86BB5">
      <w:pPr>
        <w:numPr>
          <w:ilvl w:val="0"/>
          <w:numId w:val="1"/>
        </w:numPr>
        <w:tabs>
          <w:tab w:val="clear" w:pos="405"/>
          <w:tab w:val="num" w:pos="-993"/>
        </w:tabs>
        <w:spacing w:after="0" w:line="240" w:lineRule="auto"/>
        <w:ind w:left="0" w:right="-1"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Утвердить персональный состав Комиссии по подготовке проекта Правил благоустройства </w:t>
      </w:r>
      <w:proofErr w:type="spellStart"/>
      <w:r w:rsidR="00F451F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Копёнкинского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в соответствии с приложением к настоящему решению</w:t>
      </w:r>
      <w:r w:rsidR="00D926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</w:t>
      </w:r>
    </w:p>
    <w:p w14:paraId="1BCE9A2B" w14:textId="6F174ABC" w:rsidR="00AE2444" w:rsidRPr="00AE2444" w:rsidRDefault="00AE2444" w:rsidP="00E86BB5">
      <w:pPr>
        <w:numPr>
          <w:ilvl w:val="0"/>
          <w:numId w:val="1"/>
        </w:numPr>
        <w:tabs>
          <w:tab w:val="clear" w:pos="405"/>
          <w:tab w:val="num" w:pos="-993"/>
        </w:tabs>
        <w:spacing w:after="0" w:line="240" w:lineRule="auto"/>
        <w:ind w:left="0" w:right="-1"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Комиссии подготовить проект Правил благоустройства </w:t>
      </w:r>
      <w:proofErr w:type="spellStart"/>
      <w:r w:rsidR="00F451F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Копёнкинского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Россошанского муниципального района Воронеж</w:t>
      </w:r>
      <w:r w:rsidR="00DD319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ской области в срок не </w:t>
      </w:r>
      <w:r w:rsidR="00DD319A" w:rsidRPr="00C538C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позднее </w:t>
      </w:r>
      <w:r w:rsidR="00D926CE" w:rsidRPr="00C538C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</w:t>
      </w:r>
      <w:r w:rsidR="00C538C8" w:rsidRPr="00C538C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7</w:t>
      </w:r>
      <w:r w:rsidR="00D926CE" w:rsidRPr="00C538C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.09.</w:t>
      </w:r>
      <w:r w:rsidR="00BB0D15" w:rsidRPr="00C538C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202</w:t>
      </w:r>
      <w:r w:rsidR="00D926CE" w:rsidRPr="00C538C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4</w:t>
      </w:r>
      <w:r w:rsidRPr="00C538C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г.</w:t>
      </w:r>
    </w:p>
    <w:p w14:paraId="5FFD16CC" w14:textId="65EAF883" w:rsidR="00B064CD" w:rsidRDefault="00B064CD" w:rsidP="00B064CD">
      <w:pPr>
        <w:numPr>
          <w:ilvl w:val="0"/>
          <w:numId w:val="1"/>
        </w:numPr>
        <w:tabs>
          <w:tab w:val="clear" w:pos="405"/>
          <w:tab w:val="num" w:pos="284"/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Контроль за исполнением настоящего решения возложить на главу </w:t>
      </w:r>
      <w:proofErr w:type="spellStart"/>
      <w:r w:rsidR="00F451FB">
        <w:rPr>
          <w:rFonts w:ascii="Arial" w:eastAsia="Times New Roman" w:hAnsi="Arial" w:cs="Arial"/>
          <w:sz w:val="24"/>
          <w:szCs w:val="24"/>
        </w:rPr>
        <w:t>Копёнкинского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24CB60D" w14:textId="53F0B8E2" w:rsidR="00C538C8" w:rsidRDefault="00C538C8" w:rsidP="00C538C8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F19DBB" w14:textId="77777777" w:rsidR="00C538C8" w:rsidRDefault="00C538C8" w:rsidP="00C538C8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606C46" w14:textId="77777777" w:rsidR="00B064CD" w:rsidRDefault="00B064CD" w:rsidP="00B064C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187"/>
        <w:gridCol w:w="3213"/>
      </w:tblGrid>
      <w:tr w:rsidR="00B064CD" w14:paraId="0205A787" w14:textId="77777777" w:rsidTr="00B064CD">
        <w:tc>
          <w:tcPr>
            <w:tcW w:w="3284" w:type="dxa"/>
            <w:hideMark/>
          </w:tcPr>
          <w:p w14:paraId="0D267CF2" w14:textId="48EF3758" w:rsidR="00B064CD" w:rsidRDefault="00B064CD" w:rsidP="00E6087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F45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Копёнкинского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1893F648" w14:textId="77777777" w:rsidR="00B064CD" w:rsidRDefault="00B064C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14:paraId="7F5BDBA1" w14:textId="6B9C4AB5" w:rsidR="00B064CD" w:rsidRDefault="00C538C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И.С. Тронов</w:t>
            </w:r>
          </w:p>
        </w:tc>
      </w:tr>
    </w:tbl>
    <w:p w14:paraId="2DF89938" w14:textId="77777777" w:rsidR="00435106" w:rsidRDefault="00435106" w:rsidP="00633191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351AD582" w14:textId="6959A1FB" w:rsidR="00DB0568" w:rsidRDefault="00AE2444" w:rsidP="00AE244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br w:type="page"/>
      </w:r>
      <w:r w:rsidRPr="00AE2444">
        <w:rPr>
          <w:rFonts w:ascii="Arial" w:hAnsi="Arial" w:cs="Arial"/>
          <w:sz w:val="24"/>
          <w:szCs w:val="24"/>
        </w:rPr>
        <w:lastRenderedPageBreak/>
        <w:t>При</w:t>
      </w:r>
      <w:r>
        <w:rPr>
          <w:rFonts w:ascii="Arial" w:hAnsi="Arial" w:cs="Arial"/>
          <w:sz w:val="24"/>
          <w:szCs w:val="24"/>
        </w:rPr>
        <w:t>ложение</w:t>
      </w:r>
      <w:r>
        <w:rPr>
          <w:rFonts w:ascii="Arial" w:hAnsi="Arial" w:cs="Arial"/>
          <w:sz w:val="24"/>
          <w:szCs w:val="24"/>
        </w:rPr>
        <w:br/>
        <w:t xml:space="preserve">к решению Совета народных депутатов </w:t>
      </w:r>
      <w:proofErr w:type="spellStart"/>
      <w:r w:rsidR="00F451FB">
        <w:rPr>
          <w:rFonts w:ascii="Arial" w:hAnsi="Arial" w:cs="Arial"/>
          <w:sz w:val="24"/>
          <w:szCs w:val="24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</w:t>
      </w:r>
      <w:r w:rsidR="00DD319A">
        <w:rPr>
          <w:rFonts w:ascii="Arial" w:hAnsi="Arial" w:cs="Arial"/>
          <w:sz w:val="24"/>
          <w:szCs w:val="24"/>
        </w:rPr>
        <w:t>ронежской области</w:t>
      </w:r>
      <w:r w:rsidR="00DD319A">
        <w:rPr>
          <w:rFonts w:ascii="Arial" w:hAnsi="Arial" w:cs="Arial"/>
          <w:sz w:val="24"/>
          <w:szCs w:val="24"/>
        </w:rPr>
        <w:br/>
        <w:t xml:space="preserve">от </w:t>
      </w:r>
      <w:r w:rsidR="00C538C8">
        <w:rPr>
          <w:rFonts w:ascii="Arial" w:hAnsi="Arial" w:cs="Arial"/>
          <w:sz w:val="24"/>
          <w:szCs w:val="24"/>
        </w:rPr>
        <w:t>20.09.</w:t>
      </w:r>
      <w:r w:rsidR="00DD319A">
        <w:rPr>
          <w:rFonts w:ascii="Arial" w:hAnsi="Arial" w:cs="Arial"/>
          <w:sz w:val="24"/>
          <w:szCs w:val="24"/>
        </w:rPr>
        <w:t>202</w:t>
      </w:r>
      <w:r w:rsidR="00D926C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г. №</w:t>
      </w:r>
      <w:r w:rsidR="00C538C8">
        <w:rPr>
          <w:rFonts w:ascii="Arial" w:hAnsi="Arial" w:cs="Arial"/>
          <w:sz w:val="24"/>
          <w:szCs w:val="24"/>
        </w:rPr>
        <w:t xml:space="preserve"> 222</w:t>
      </w:r>
    </w:p>
    <w:p w14:paraId="617DB6BD" w14:textId="77777777" w:rsidR="00AE2444" w:rsidRDefault="00AE2444" w:rsidP="00AE244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14:paraId="2ED85AAF" w14:textId="77777777" w:rsidR="00AE2444" w:rsidRDefault="00AE2444" w:rsidP="00AE244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14:paraId="3D1BC63D" w14:textId="77777777" w:rsidR="00AE2444" w:rsidRDefault="00AE2444" w:rsidP="00AE244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14:paraId="6D90E3C1" w14:textId="77777777" w:rsidR="00D926CE" w:rsidRDefault="00AE2444" w:rsidP="00AE24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4F27">
        <w:rPr>
          <w:rFonts w:ascii="Arial" w:hAnsi="Arial" w:cs="Arial"/>
          <w:b/>
          <w:sz w:val="24"/>
          <w:szCs w:val="24"/>
        </w:rPr>
        <w:t>Комиссия</w:t>
      </w:r>
      <w:r w:rsidR="00AD4F27" w:rsidRPr="00AD4F27">
        <w:rPr>
          <w:rFonts w:ascii="Arial" w:hAnsi="Arial" w:cs="Arial"/>
          <w:b/>
          <w:sz w:val="24"/>
          <w:szCs w:val="24"/>
        </w:rPr>
        <w:t xml:space="preserve"> </w:t>
      </w:r>
    </w:p>
    <w:p w14:paraId="6A7E5BE5" w14:textId="0BB439D2" w:rsidR="00AE2444" w:rsidRPr="00AD4F27" w:rsidRDefault="00AD4F27" w:rsidP="00AE244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AD4F27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по подготовке проекта Правил благоустройства </w:t>
      </w:r>
      <w:proofErr w:type="spellStart"/>
      <w:r w:rsidR="00F451FB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Копёнкинского</w:t>
      </w:r>
      <w:proofErr w:type="spellEnd"/>
      <w:r w:rsidRPr="00AD4F27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</w:p>
    <w:p w14:paraId="0C9858E8" w14:textId="77777777" w:rsidR="00AD4F27" w:rsidRDefault="00AD4F27" w:rsidP="00AE2444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402"/>
        <w:gridCol w:w="5953"/>
      </w:tblGrid>
      <w:tr w:rsidR="00AD4F27" w:rsidRPr="00C538C8" w14:paraId="05E5B14D" w14:textId="77777777" w:rsidTr="00C538C8">
        <w:tc>
          <w:tcPr>
            <w:tcW w:w="3402" w:type="dxa"/>
          </w:tcPr>
          <w:p w14:paraId="7610A1C2" w14:textId="77777777" w:rsidR="00C538C8" w:rsidRPr="00C538C8" w:rsidRDefault="00AD4F27" w:rsidP="00F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8C8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C538C8" w:rsidRPr="00C538C8">
              <w:rPr>
                <w:rFonts w:ascii="Arial" w:hAnsi="Arial" w:cs="Arial"/>
                <w:sz w:val="24"/>
                <w:szCs w:val="24"/>
              </w:rPr>
              <w:t xml:space="preserve">Тронов </w:t>
            </w:r>
          </w:p>
          <w:p w14:paraId="4B97614C" w14:textId="29D9552F" w:rsidR="00AD4F27" w:rsidRPr="00C538C8" w:rsidRDefault="00C538C8" w:rsidP="00F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8C8">
              <w:rPr>
                <w:rFonts w:ascii="Arial" w:hAnsi="Arial" w:cs="Arial"/>
                <w:sz w:val="24"/>
                <w:szCs w:val="24"/>
              </w:rPr>
              <w:t>Игорь Сергеевич</w:t>
            </w:r>
          </w:p>
        </w:tc>
        <w:tc>
          <w:tcPr>
            <w:tcW w:w="5953" w:type="dxa"/>
          </w:tcPr>
          <w:p w14:paraId="4B87D08A" w14:textId="77777777" w:rsidR="00C538C8" w:rsidRDefault="00AD4F27" w:rsidP="00F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8C8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proofErr w:type="spellStart"/>
            <w:r w:rsidR="00F451FB" w:rsidRPr="00C538C8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Pr="00C538C8">
              <w:rPr>
                <w:rFonts w:ascii="Arial" w:hAnsi="Arial" w:cs="Arial"/>
                <w:sz w:val="24"/>
                <w:szCs w:val="24"/>
              </w:rPr>
              <w:t xml:space="preserve"> сельского поселения, председатель комиссии.</w:t>
            </w:r>
          </w:p>
          <w:p w14:paraId="097C701D" w14:textId="1F925306" w:rsidR="00C538C8" w:rsidRPr="00C538C8" w:rsidRDefault="00C538C8" w:rsidP="00F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F27" w:rsidRPr="00C538C8" w14:paraId="316472AA" w14:textId="77777777" w:rsidTr="00C538C8">
        <w:tc>
          <w:tcPr>
            <w:tcW w:w="3402" w:type="dxa"/>
          </w:tcPr>
          <w:p w14:paraId="574A3F73" w14:textId="77777777" w:rsidR="00C538C8" w:rsidRDefault="00AD4F27" w:rsidP="00F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8C8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C538C8" w:rsidRPr="00C538C8">
              <w:rPr>
                <w:rFonts w:ascii="Arial" w:hAnsi="Arial" w:cs="Arial"/>
                <w:sz w:val="24"/>
                <w:szCs w:val="24"/>
              </w:rPr>
              <w:t xml:space="preserve">Гринева </w:t>
            </w:r>
          </w:p>
          <w:p w14:paraId="57CF8341" w14:textId="12A80524" w:rsidR="00AD4F27" w:rsidRPr="00C538C8" w:rsidRDefault="00C538C8" w:rsidP="00F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C538C8">
              <w:rPr>
                <w:rFonts w:ascii="Arial" w:hAnsi="Arial" w:cs="Arial"/>
                <w:sz w:val="24"/>
                <w:szCs w:val="24"/>
              </w:rPr>
              <w:t>Наталья Владимировна</w:t>
            </w:r>
          </w:p>
        </w:tc>
        <w:tc>
          <w:tcPr>
            <w:tcW w:w="5953" w:type="dxa"/>
          </w:tcPr>
          <w:p w14:paraId="5A2DFAEC" w14:textId="77777777" w:rsidR="00AD4F27" w:rsidRDefault="00AD4F27" w:rsidP="00F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8C8">
              <w:rPr>
                <w:rFonts w:ascii="Arial" w:hAnsi="Arial" w:cs="Arial"/>
                <w:sz w:val="24"/>
                <w:szCs w:val="24"/>
              </w:rPr>
              <w:t xml:space="preserve">-  депутат Совета народных депутатов </w:t>
            </w:r>
            <w:proofErr w:type="spellStart"/>
            <w:r w:rsidR="00F451FB" w:rsidRPr="00C538C8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Pr="00C538C8">
              <w:rPr>
                <w:rFonts w:ascii="Arial" w:hAnsi="Arial" w:cs="Arial"/>
                <w:sz w:val="24"/>
                <w:szCs w:val="24"/>
              </w:rPr>
              <w:t xml:space="preserve"> сельского поселения, заместитель председателя комиссии.</w:t>
            </w:r>
          </w:p>
          <w:p w14:paraId="6AF4AD21" w14:textId="77777777" w:rsidR="00C538C8" w:rsidRDefault="00C538C8" w:rsidP="00F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EB3BDD" w14:textId="31001364" w:rsidR="00C538C8" w:rsidRPr="00C538C8" w:rsidRDefault="00C538C8" w:rsidP="00F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F27" w:rsidRPr="00C538C8" w14:paraId="38FC7E87" w14:textId="77777777" w:rsidTr="00C538C8">
        <w:tc>
          <w:tcPr>
            <w:tcW w:w="3402" w:type="dxa"/>
          </w:tcPr>
          <w:p w14:paraId="4EEA7045" w14:textId="11A5B0C9" w:rsidR="00C538C8" w:rsidRPr="00C538C8" w:rsidRDefault="00AD4F27" w:rsidP="00F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8C8">
              <w:rPr>
                <w:rFonts w:ascii="Arial" w:hAnsi="Arial" w:cs="Arial"/>
                <w:sz w:val="24"/>
                <w:szCs w:val="24"/>
              </w:rPr>
              <w:t>3.</w:t>
            </w:r>
            <w:r w:rsidR="00C538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38C8" w:rsidRPr="00C538C8">
              <w:rPr>
                <w:rFonts w:ascii="Arial" w:hAnsi="Arial" w:cs="Arial"/>
                <w:sz w:val="24"/>
                <w:szCs w:val="24"/>
              </w:rPr>
              <w:t xml:space="preserve">Сова </w:t>
            </w:r>
          </w:p>
          <w:p w14:paraId="758FB461" w14:textId="1C7BD827" w:rsidR="00AD4F27" w:rsidRPr="00C538C8" w:rsidRDefault="00C538C8" w:rsidP="00F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C538C8">
              <w:rPr>
                <w:rFonts w:ascii="Arial" w:hAnsi="Arial" w:cs="Arial"/>
                <w:sz w:val="24"/>
                <w:szCs w:val="24"/>
              </w:rPr>
              <w:t>Валерий Валентинович</w:t>
            </w:r>
          </w:p>
        </w:tc>
        <w:tc>
          <w:tcPr>
            <w:tcW w:w="5953" w:type="dxa"/>
          </w:tcPr>
          <w:p w14:paraId="4ADE4E09" w14:textId="77777777" w:rsidR="00AD4F27" w:rsidRDefault="00AD4F27" w:rsidP="00D926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8C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926CE" w:rsidRPr="00C538C8">
              <w:rPr>
                <w:rFonts w:ascii="Arial" w:hAnsi="Arial" w:cs="Arial"/>
                <w:sz w:val="24"/>
                <w:szCs w:val="24"/>
              </w:rPr>
              <w:t xml:space="preserve">депутат Совета народных депутатов </w:t>
            </w:r>
            <w:proofErr w:type="spellStart"/>
            <w:r w:rsidR="00F451FB" w:rsidRPr="00C538C8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="00D926CE" w:rsidRPr="00C538C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C538C8">
              <w:rPr>
                <w:rFonts w:ascii="Arial" w:hAnsi="Arial" w:cs="Arial"/>
                <w:sz w:val="24"/>
                <w:szCs w:val="24"/>
              </w:rPr>
              <w:t>, секретарь комиссии.</w:t>
            </w:r>
          </w:p>
          <w:p w14:paraId="2507D82A" w14:textId="4D647A0C" w:rsidR="00C538C8" w:rsidRPr="00C538C8" w:rsidRDefault="00C538C8" w:rsidP="00D926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F27" w:rsidRPr="00C538C8" w14:paraId="33D3025C" w14:textId="77777777" w:rsidTr="00C538C8">
        <w:tc>
          <w:tcPr>
            <w:tcW w:w="3402" w:type="dxa"/>
          </w:tcPr>
          <w:p w14:paraId="009A5DA5" w14:textId="56200E6F" w:rsidR="00C538C8" w:rsidRPr="00C538C8" w:rsidRDefault="00AD4F27" w:rsidP="00F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8C8">
              <w:rPr>
                <w:rFonts w:ascii="Arial" w:hAnsi="Arial" w:cs="Arial"/>
                <w:sz w:val="24"/>
                <w:szCs w:val="24"/>
              </w:rPr>
              <w:t>4.</w:t>
            </w:r>
            <w:r w:rsidR="00C538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538C8" w:rsidRPr="00C538C8">
              <w:rPr>
                <w:rFonts w:ascii="Arial" w:hAnsi="Arial" w:cs="Arial"/>
                <w:sz w:val="24"/>
                <w:szCs w:val="24"/>
              </w:rPr>
              <w:t>Аненко</w:t>
            </w:r>
            <w:proofErr w:type="spellEnd"/>
            <w:r w:rsidR="00C538C8" w:rsidRPr="00C538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8ECE85" w14:textId="26D68FFE" w:rsidR="00AD4F27" w:rsidRPr="00C538C8" w:rsidRDefault="00C538C8" w:rsidP="00F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C538C8">
              <w:rPr>
                <w:rFonts w:ascii="Arial" w:hAnsi="Arial" w:cs="Arial"/>
                <w:sz w:val="24"/>
                <w:szCs w:val="24"/>
              </w:rPr>
              <w:t>Ирина Александровна</w:t>
            </w:r>
          </w:p>
        </w:tc>
        <w:tc>
          <w:tcPr>
            <w:tcW w:w="5953" w:type="dxa"/>
          </w:tcPr>
          <w:p w14:paraId="1F6AD065" w14:textId="77777777" w:rsidR="00AD4F27" w:rsidRDefault="00AD4F27" w:rsidP="00F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8C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926CE" w:rsidRPr="00C538C8">
              <w:rPr>
                <w:rFonts w:ascii="Arial" w:hAnsi="Arial" w:cs="Arial"/>
                <w:sz w:val="24"/>
                <w:szCs w:val="24"/>
              </w:rPr>
              <w:t xml:space="preserve">ведущий </w:t>
            </w:r>
            <w:r w:rsidRPr="00C538C8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F451FB" w:rsidRPr="00C538C8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Pr="00C538C8">
              <w:rPr>
                <w:rFonts w:ascii="Arial" w:hAnsi="Arial" w:cs="Arial"/>
                <w:sz w:val="24"/>
                <w:szCs w:val="24"/>
              </w:rPr>
              <w:t xml:space="preserve"> сельского поселения, член комиссии.</w:t>
            </w:r>
          </w:p>
          <w:p w14:paraId="0695971E" w14:textId="5FC96963" w:rsidR="00C538C8" w:rsidRPr="00C538C8" w:rsidRDefault="00C538C8" w:rsidP="00C538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F27" w:rsidRPr="00C538C8" w14:paraId="5D0D70AB" w14:textId="77777777" w:rsidTr="00C538C8">
        <w:tc>
          <w:tcPr>
            <w:tcW w:w="3402" w:type="dxa"/>
          </w:tcPr>
          <w:p w14:paraId="578EC640" w14:textId="77777777" w:rsidR="00C538C8" w:rsidRPr="00C538C8" w:rsidRDefault="00AD4F27" w:rsidP="00F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8C8">
              <w:rPr>
                <w:rFonts w:ascii="Arial" w:hAnsi="Arial" w:cs="Arial"/>
                <w:sz w:val="24"/>
                <w:szCs w:val="24"/>
              </w:rPr>
              <w:t xml:space="preserve">5. Сайков </w:t>
            </w:r>
          </w:p>
          <w:p w14:paraId="410E608F" w14:textId="3793FE77" w:rsidR="00AD4F27" w:rsidRPr="00C538C8" w:rsidRDefault="00C538C8" w:rsidP="00F56E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D4F27" w:rsidRPr="00C538C8">
              <w:rPr>
                <w:rFonts w:ascii="Arial" w:hAnsi="Arial" w:cs="Arial"/>
                <w:sz w:val="24"/>
                <w:szCs w:val="24"/>
              </w:rPr>
              <w:t>Сергей Николаевич</w:t>
            </w:r>
          </w:p>
        </w:tc>
        <w:tc>
          <w:tcPr>
            <w:tcW w:w="5953" w:type="dxa"/>
            <w:shd w:val="clear" w:color="auto" w:fill="auto"/>
          </w:tcPr>
          <w:p w14:paraId="5F9B1F52" w14:textId="17CCD61E" w:rsidR="00AD4F27" w:rsidRPr="00C538C8" w:rsidRDefault="00AD4F27" w:rsidP="00D926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8C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926CE" w:rsidRPr="00C538C8">
              <w:rPr>
                <w:rFonts w:ascii="Arial" w:hAnsi="Arial" w:cs="Arial"/>
                <w:color w:val="000000"/>
                <w:sz w:val="24"/>
                <w:szCs w:val="24"/>
              </w:rPr>
              <w:t>директор МКУ РМР «Центр территориального развития»</w:t>
            </w:r>
            <w:r w:rsidR="0024187E" w:rsidRPr="00C538C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(согласованию)</w:t>
            </w:r>
          </w:p>
        </w:tc>
      </w:tr>
    </w:tbl>
    <w:p w14:paraId="67A82ED4" w14:textId="77777777" w:rsidR="00AD4F27" w:rsidRPr="00AE2444" w:rsidRDefault="00AD4F27" w:rsidP="00AD4F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D4F27" w:rsidRPr="00AE2444" w:rsidSect="00C538C8">
      <w:footerReference w:type="default" r:id="rId7"/>
      <w:pgSz w:w="11906" w:h="16838"/>
      <w:pgMar w:top="2269" w:right="567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B2326" w14:textId="77777777" w:rsidR="00DD54E0" w:rsidRDefault="00DD54E0" w:rsidP="00C538C8">
      <w:pPr>
        <w:spacing w:after="0" w:line="240" w:lineRule="auto"/>
      </w:pPr>
      <w:r>
        <w:separator/>
      </w:r>
    </w:p>
  </w:endnote>
  <w:endnote w:type="continuationSeparator" w:id="0">
    <w:p w14:paraId="77E43DFF" w14:textId="77777777" w:rsidR="00DD54E0" w:rsidRDefault="00DD54E0" w:rsidP="00C5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1092133"/>
      <w:docPartObj>
        <w:docPartGallery w:val="Page Numbers (Bottom of Page)"/>
        <w:docPartUnique/>
      </w:docPartObj>
    </w:sdtPr>
    <w:sdtContent>
      <w:p w14:paraId="17980D6F" w14:textId="4DD0B916" w:rsidR="00C538C8" w:rsidRDefault="00C538C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3561DE" w14:textId="77777777" w:rsidR="00C538C8" w:rsidRDefault="00C538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0ECB5" w14:textId="77777777" w:rsidR="00DD54E0" w:rsidRDefault="00DD54E0" w:rsidP="00C538C8">
      <w:pPr>
        <w:spacing w:after="0" w:line="240" w:lineRule="auto"/>
      </w:pPr>
      <w:r>
        <w:separator/>
      </w:r>
    </w:p>
  </w:footnote>
  <w:footnote w:type="continuationSeparator" w:id="0">
    <w:p w14:paraId="2BDB484E" w14:textId="77777777" w:rsidR="00DD54E0" w:rsidRDefault="00DD54E0" w:rsidP="00C53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A0C0C"/>
    <w:multiLevelType w:val="hybridMultilevel"/>
    <w:tmpl w:val="74846ED8"/>
    <w:lvl w:ilvl="0" w:tplc="82846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21569"/>
    <w:multiLevelType w:val="hybridMultilevel"/>
    <w:tmpl w:val="24E8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168B"/>
    <w:multiLevelType w:val="hybridMultilevel"/>
    <w:tmpl w:val="5754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5F2F5583"/>
    <w:multiLevelType w:val="hybridMultilevel"/>
    <w:tmpl w:val="169E288A"/>
    <w:lvl w:ilvl="0" w:tplc="8EBE8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00433F"/>
    <w:multiLevelType w:val="hybridMultilevel"/>
    <w:tmpl w:val="1D382F38"/>
    <w:lvl w:ilvl="0" w:tplc="8E1EC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CD"/>
    <w:rsid w:val="001B76E1"/>
    <w:rsid w:val="0024187E"/>
    <w:rsid w:val="00315F1E"/>
    <w:rsid w:val="00323BD8"/>
    <w:rsid w:val="00435106"/>
    <w:rsid w:val="004B1A45"/>
    <w:rsid w:val="004C5363"/>
    <w:rsid w:val="005944D5"/>
    <w:rsid w:val="005F5ED9"/>
    <w:rsid w:val="00625370"/>
    <w:rsid w:val="00633191"/>
    <w:rsid w:val="006D640E"/>
    <w:rsid w:val="00753648"/>
    <w:rsid w:val="00832001"/>
    <w:rsid w:val="0086392B"/>
    <w:rsid w:val="00864F2B"/>
    <w:rsid w:val="00982C2D"/>
    <w:rsid w:val="00AD0FAE"/>
    <w:rsid w:val="00AD4F27"/>
    <w:rsid w:val="00AE2444"/>
    <w:rsid w:val="00B064CD"/>
    <w:rsid w:val="00B3732F"/>
    <w:rsid w:val="00B71B82"/>
    <w:rsid w:val="00BB0D15"/>
    <w:rsid w:val="00C30FA7"/>
    <w:rsid w:val="00C538C8"/>
    <w:rsid w:val="00C739C6"/>
    <w:rsid w:val="00D8163A"/>
    <w:rsid w:val="00D926CE"/>
    <w:rsid w:val="00DA34BC"/>
    <w:rsid w:val="00DB0568"/>
    <w:rsid w:val="00DD319A"/>
    <w:rsid w:val="00DD54E0"/>
    <w:rsid w:val="00E2795A"/>
    <w:rsid w:val="00E60874"/>
    <w:rsid w:val="00E62538"/>
    <w:rsid w:val="00E86BB5"/>
    <w:rsid w:val="00E93F47"/>
    <w:rsid w:val="00F025F8"/>
    <w:rsid w:val="00F451FB"/>
    <w:rsid w:val="00F510F4"/>
    <w:rsid w:val="00F56EFB"/>
    <w:rsid w:val="00FA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FFE9"/>
  <w15:chartTrackingRefBased/>
  <w15:docId w15:val="{4D543D0D-B086-4A13-A182-EA02D5B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4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4CD"/>
    <w:pPr>
      <w:ind w:left="720"/>
      <w:contextualSpacing/>
    </w:pPr>
  </w:style>
  <w:style w:type="table" w:styleId="a4">
    <w:name w:val="Table Grid"/>
    <w:basedOn w:val="a1"/>
    <w:uiPriority w:val="59"/>
    <w:rsid w:val="00AD4F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53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8C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53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8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4</cp:revision>
  <cp:lastPrinted>2024-09-26T08:54:00Z</cp:lastPrinted>
  <dcterms:created xsi:type="dcterms:W3CDTF">2024-09-26T08:22:00Z</dcterms:created>
  <dcterms:modified xsi:type="dcterms:W3CDTF">2024-09-26T08:54:00Z</dcterms:modified>
</cp:coreProperties>
</file>